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0B56" w14:textId="42BA87B9" w:rsidR="009C51FA" w:rsidRPr="00755147" w:rsidRDefault="0016499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F597E8" wp14:editId="0B6C2E3E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2432050" cy="603250"/>
                <wp:effectExtent l="0" t="0" r="825500" b="63500"/>
                <wp:wrapNone/>
                <wp:docPr id="11" name="吹き出し: 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603250"/>
                        </a:xfrm>
                        <a:prstGeom prst="borderCallout1">
                          <a:avLst>
                            <a:gd name="adj1" fmla="val 59108"/>
                            <a:gd name="adj2" fmla="val 99031"/>
                            <a:gd name="adj3" fmla="val 104990"/>
                            <a:gd name="adj4" fmla="val 13279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60F349" w14:textId="69C36648" w:rsidR="0016499D" w:rsidRDefault="0016499D" w:rsidP="0016499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</w:rPr>
                              <w:t>２年度目以降の申請時に使用</w:t>
                            </w:r>
                          </w:p>
                          <w:p w14:paraId="0837D13E" w14:textId="2562FF5B" w:rsidR="0016499D" w:rsidRPr="0016499D" w:rsidRDefault="0016499D" w:rsidP="0016499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</w:pPr>
                            <w:r w:rsidRPr="0016499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>（初年度交付決定時に通知します。）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597E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1" o:spid="_x0000_s1026" type="#_x0000_t47" style="position:absolute;left:0;text-align:left;margin-left:.1pt;margin-top:.15pt;width:191.5pt;height:4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" adj="28684,22678,21391,12767" fillcolor="window" strokecolor="#f79646" strokeweight="2pt">
                <v:textbox>
                  <w:txbxContent>
                    <w:p w14:paraId="1960F349" w14:textId="69C36648" w:rsidR="0016499D" w:rsidRDefault="0016499D" w:rsidP="0016499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</w:rPr>
                        <w:t>２年度目以降の申請時に使用</w:t>
                      </w:r>
                    </w:p>
                    <w:p w14:paraId="0837D13E" w14:textId="2562FF5B" w:rsidR="0016499D" w:rsidRPr="0016499D" w:rsidRDefault="0016499D" w:rsidP="0016499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</w:rPr>
                      </w:pPr>
                      <w:r w:rsidRPr="0016499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>（初年度交付決定時に通知します。）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83D3C">
        <w:rPr>
          <w:rFonts w:hint="eastAsia"/>
          <w:sz w:val="24"/>
          <w:szCs w:val="24"/>
        </w:rPr>
        <w:t>別記</w:t>
      </w:r>
      <w:r w:rsidR="00A31D00" w:rsidRPr="00755147">
        <w:rPr>
          <w:rFonts w:hint="eastAsia"/>
          <w:sz w:val="24"/>
          <w:szCs w:val="24"/>
        </w:rPr>
        <w:t>第</w:t>
      </w:r>
      <w:r w:rsidR="00347267">
        <w:rPr>
          <w:rFonts w:hint="eastAsia"/>
          <w:sz w:val="24"/>
          <w:szCs w:val="24"/>
        </w:rPr>
        <w:t>１</w:t>
      </w:r>
      <w:r w:rsidR="00A31D00" w:rsidRPr="00755147">
        <w:rPr>
          <w:rFonts w:hint="eastAsia"/>
          <w:sz w:val="24"/>
          <w:szCs w:val="24"/>
        </w:rPr>
        <w:t>号</w:t>
      </w:r>
      <w:r w:rsidR="00583D3C">
        <w:rPr>
          <w:rFonts w:hint="eastAsia"/>
          <w:sz w:val="24"/>
          <w:szCs w:val="24"/>
        </w:rPr>
        <w:t>様式</w:t>
      </w:r>
      <w:r w:rsidR="00A31D00" w:rsidRPr="00755147">
        <w:rPr>
          <w:rFonts w:hint="eastAsia"/>
          <w:sz w:val="24"/>
          <w:szCs w:val="24"/>
        </w:rPr>
        <w:t>（第</w:t>
      </w:r>
      <w:r w:rsidR="00347267">
        <w:rPr>
          <w:rFonts w:hint="eastAsia"/>
          <w:sz w:val="24"/>
          <w:szCs w:val="24"/>
        </w:rPr>
        <w:t>６</w:t>
      </w:r>
      <w:r w:rsidR="00A31D00" w:rsidRPr="00755147">
        <w:rPr>
          <w:rFonts w:hint="eastAsia"/>
          <w:sz w:val="24"/>
          <w:szCs w:val="24"/>
        </w:rPr>
        <w:t>条関係）</w:t>
      </w:r>
    </w:p>
    <w:p w14:paraId="495B87C1" w14:textId="6496A2D7" w:rsidR="009C51FA" w:rsidRPr="00755147" w:rsidRDefault="00A31D00">
      <w:pPr>
        <w:rPr>
          <w:sz w:val="24"/>
          <w:szCs w:val="24"/>
        </w:rPr>
      </w:pPr>
      <w:r w:rsidRPr="00755147">
        <w:rPr>
          <w:rFonts w:hint="eastAsia"/>
          <w:sz w:val="24"/>
          <w:szCs w:val="24"/>
        </w:rPr>
        <w:t xml:space="preserve">　　　　　　　　　　　　　　　　　　　　　　</w:t>
      </w:r>
      <w:r w:rsidR="009C2390">
        <w:rPr>
          <w:rFonts w:hint="eastAsia"/>
          <w:sz w:val="24"/>
          <w:szCs w:val="24"/>
        </w:rPr>
        <w:t xml:space="preserve">　</w:t>
      </w:r>
      <w:r w:rsidRPr="00755147">
        <w:rPr>
          <w:rFonts w:hint="eastAsia"/>
          <w:sz w:val="24"/>
          <w:szCs w:val="24"/>
        </w:rPr>
        <w:t xml:space="preserve">　</w:t>
      </w:r>
      <w:r w:rsidR="00347267">
        <w:rPr>
          <w:rFonts w:hint="eastAsia"/>
          <w:sz w:val="24"/>
          <w:szCs w:val="24"/>
        </w:rPr>
        <w:t xml:space="preserve">　</w:t>
      </w:r>
      <w:r w:rsidR="001630E8">
        <w:rPr>
          <w:rFonts w:hint="eastAsia"/>
          <w:sz w:val="24"/>
          <w:szCs w:val="24"/>
        </w:rPr>
        <w:t xml:space="preserve">　</w:t>
      </w:r>
      <w:r w:rsidR="00EC24FE" w:rsidRPr="00EC24F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令和</w:t>
      </w:r>
      <w:r w:rsidR="001630E8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 xml:space="preserve">　</w:t>
      </w:r>
      <w:r w:rsidR="0091334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７</w:t>
      </w:r>
      <w:r w:rsidRPr="00755147">
        <w:rPr>
          <w:rFonts w:hint="eastAsia"/>
          <w:sz w:val="24"/>
          <w:szCs w:val="24"/>
        </w:rPr>
        <w:t xml:space="preserve">年　</w:t>
      </w:r>
      <w:r w:rsidR="0091334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８</w:t>
      </w:r>
      <w:r w:rsidRPr="00755147">
        <w:rPr>
          <w:rFonts w:hint="eastAsia"/>
          <w:sz w:val="24"/>
          <w:szCs w:val="24"/>
        </w:rPr>
        <w:t>月</w:t>
      </w:r>
      <w:r w:rsidR="00913343">
        <w:rPr>
          <w:rFonts w:hint="eastAsia"/>
          <w:sz w:val="24"/>
          <w:szCs w:val="24"/>
        </w:rPr>
        <w:t xml:space="preserve">　</w:t>
      </w:r>
      <w:r w:rsidR="00913343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</w:t>
      </w:r>
      <w:r w:rsidRPr="00755147">
        <w:rPr>
          <w:rFonts w:hint="eastAsia"/>
          <w:sz w:val="24"/>
          <w:szCs w:val="24"/>
        </w:rPr>
        <w:t>日</w:t>
      </w:r>
    </w:p>
    <w:tbl>
      <w:tblPr>
        <w:tblStyle w:val="ac"/>
        <w:tblpPr w:leftFromText="142" w:rightFromText="142" w:vertAnchor="text" w:horzAnchor="page" w:tblpX="6643" w:tblpY="139"/>
        <w:tblOverlap w:val="never"/>
        <w:tblW w:w="3936" w:type="dxa"/>
        <w:tblLook w:val="04A0" w:firstRow="1" w:lastRow="0" w:firstColumn="1" w:lastColumn="0" w:noHBand="0" w:noVBand="1"/>
      </w:tblPr>
      <w:tblGrid>
        <w:gridCol w:w="1242"/>
        <w:gridCol w:w="2694"/>
      </w:tblGrid>
      <w:tr w:rsidR="00814AD0" w14:paraId="0FA8D720" w14:textId="77777777" w:rsidTr="00BB3A56">
        <w:tc>
          <w:tcPr>
            <w:tcW w:w="1242" w:type="dxa"/>
            <w:vAlign w:val="center"/>
          </w:tcPr>
          <w:p w14:paraId="67D4D414" w14:textId="77777777" w:rsidR="00814AD0" w:rsidRPr="00636272" w:rsidRDefault="00814AD0" w:rsidP="006362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62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2694" w:type="dxa"/>
            <w:vAlign w:val="center"/>
          </w:tcPr>
          <w:p w14:paraId="21E2AA37" w14:textId="77777777" w:rsidR="00814AD0" w:rsidRPr="00636272" w:rsidRDefault="00814AD0" w:rsidP="006362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3D526" w14:textId="77777777" w:rsidR="009C51FA" w:rsidRPr="00755147" w:rsidRDefault="009C51FA">
      <w:pPr>
        <w:rPr>
          <w:sz w:val="24"/>
          <w:szCs w:val="24"/>
        </w:rPr>
      </w:pPr>
    </w:p>
    <w:p w14:paraId="6DDFF7B8" w14:textId="0E93D58A" w:rsidR="004836A0" w:rsidRPr="00755147" w:rsidRDefault="0016499D" w:rsidP="004836A0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B65E7D" wp14:editId="4065A13E">
                <wp:simplePos x="0" y="0"/>
                <wp:positionH relativeFrom="column">
                  <wp:posOffset>26670</wp:posOffset>
                </wp:positionH>
                <wp:positionV relativeFrom="paragraph">
                  <wp:posOffset>1094105</wp:posOffset>
                </wp:positionV>
                <wp:extent cx="2432050" cy="603250"/>
                <wp:effectExtent l="0" t="0" r="844550" b="25400"/>
                <wp:wrapNone/>
                <wp:docPr id="10" name="吹き出し: 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603250"/>
                        </a:xfrm>
                        <a:prstGeom prst="borderCallout1">
                          <a:avLst>
                            <a:gd name="adj1" fmla="val 59108"/>
                            <a:gd name="adj2" fmla="val 99031"/>
                            <a:gd name="adj3" fmla="val 26043"/>
                            <a:gd name="adj4" fmla="val 13305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D7A9CE" w14:textId="77777777" w:rsidR="0016499D" w:rsidRDefault="0016499D" w:rsidP="0016499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</w:rPr>
                              <w:t>次年度以降の申請時期等は</w:t>
                            </w:r>
                          </w:p>
                          <w:p w14:paraId="1DEB13A4" w14:textId="2F1DF89F" w:rsidR="0016499D" w:rsidRPr="001630E8" w:rsidRDefault="0016499D" w:rsidP="0016499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</w:rPr>
                              <w:t>電子メールでお知らせします。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5E7D" id="吹き出し: 線 10" o:spid="_x0000_s1027" type="#_x0000_t47" style="position:absolute;left:0;text-align:left;margin-left:2.1pt;margin-top:86.15pt;width:191.5pt;height:4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" adj="28740,5625,21391,12767" fillcolor="window" strokecolor="#f79646" strokeweight="2pt">
                <v:textbox>
                  <w:txbxContent>
                    <w:p w14:paraId="2BD7A9CE" w14:textId="77777777" w:rsidR="0016499D" w:rsidRDefault="0016499D" w:rsidP="0016499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</w:rPr>
                        <w:t>次年度以降の申請時期等は</w:t>
                      </w:r>
                    </w:p>
                    <w:p w14:paraId="1DEB13A4" w14:textId="2F1DF89F" w:rsidR="0016499D" w:rsidRPr="001630E8" w:rsidRDefault="0016499D" w:rsidP="0016499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</w:rPr>
                        <w:t>電子メールでお知らせします。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362682" wp14:editId="7BE8A3CA">
                <wp:simplePos x="0" y="0"/>
                <wp:positionH relativeFrom="column">
                  <wp:posOffset>26670</wp:posOffset>
                </wp:positionH>
                <wp:positionV relativeFrom="paragraph">
                  <wp:posOffset>357505</wp:posOffset>
                </wp:positionV>
                <wp:extent cx="2432050" cy="603250"/>
                <wp:effectExtent l="0" t="0" r="825500" b="120650"/>
                <wp:wrapNone/>
                <wp:docPr id="9" name="吹き出し: 線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603250"/>
                        </a:xfrm>
                        <a:prstGeom prst="borderCallout1">
                          <a:avLst>
                            <a:gd name="adj1" fmla="val 59108"/>
                            <a:gd name="adj2" fmla="val 99031"/>
                            <a:gd name="adj3" fmla="val 113411"/>
                            <a:gd name="adj4" fmla="val 13279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EE2B85" w14:textId="118E9959" w:rsidR="0016499D" w:rsidRPr="001630E8" w:rsidRDefault="0016499D" w:rsidP="0016499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</w:rPr>
                              <w:t>携帯電話など日中に連絡が可能な番号を記入してください。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62682" id="吹き出し: 線 9" o:spid="_x0000_s1028" type="#_x0000_t47" style="position:absolute;left:0;text-align:left;margin-left:2.1pt;margin-top:28.15pt;width:191.5pt;height:4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" adj="28684,24497,21391,12767" fillcolor="window" strokecolor="#f79646" strokeweight="2pt">
                <v:textbox>
                  <w:txbxContent>
                    <w:p w14:paraId="60EE2B85" w14:textId="118E9959" w:rsidR="0016499D" w:rsidRPr="001630E8" w:rsidRDefault="0016499D" w:rsidP="0016499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</w:rPr>
                        <w:t>携帯電話など日中に連絡が可能な番号を記入してください。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836A0" w:rsidRPr="00755147">
        <w:rPr>
          <w:rFonts w:hint="eastAsia"/>
          <w:sz w:val="24"/>
          <w:szCs w:val="24"/>
        </w:rPr>
        <w:t>山口県知事</w:t>
      </w:r>
      <w:r w:rsidR="004836A0">
        <w:rPr>
          <w:rFonts w:hint="eastAsia"/>
          <w:sz w:val="24"/>
          <w:szCs w:val="24"/>
        </w:rPr>
        <w:t xml:space="preserve">         </w:t>
      </w:r>
      <w:r w:rsidR="004836A0">
        <w:rPr>
          <w:rFonts w:hint="eastAsia"/>
          <w:sz w:val="24"/>
          <w:szCs w:val="24"/>
        </w:rPr>
        <w:t>様</w:t>
      </w:r>
    </w:p>
    <w:tbl>
      <w:tblPr>
        <w:tblW w:w="5616" w:type="dxa"/>
        <w:tblInd w:w="3892" w:type="dxa"/>
        <w:tblLook w:val="04A0" w:firstRow="1" w:lastRow="0" w:firstColumn="1" w:lastColumn="0" w:noHBand="0" w:noVBand="1"/>
      </w:tblPr>
      <w:tblGrid>
        <w:gridCol w:w="1276"/>
        <w:gridCol w:w="4340"/>
      </w:tblGrid>
      <w:tr w:rsidR="00B07767" w14:paraId="222CCF2B" w14:textId="77777777" w:rsidTr="00863505">
        <w:trPr>
          <w:trHeight w:val="340"/>
        </w:trPr>
        <w:tc>
          <w:tcPr>
            <w:tcW w:w="1276" w:type="dxa"/>
          </w:tcPr>
          <w:p w14:paraId="5A819ECF" w14:textId="05FF4FD9" w:rsid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　　　　</w:t>
            </w:r>
          </w:p>
        </w:tc>
        <w:tc>
          <w:tcPr>
            <w:tcW w:w="4340" w:type="dxa"/>
          </w:tcPr>
          <w:p w14:paraId="39B65021" w14:textId="3391B0E0" w:rsid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  <w:r w:rsidR="00EC24FE">
              <w:rPr>
                <w:rFonts w:hint="eastAsia"/>
                <w:sz w:val="24"/>
                <w:szCs w:val="24"/>
              </w:rPr>
              <w:t xml:space="preserve">　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XXX－XXXX</w:t>
            </w:r>
          </w:p>
        </w:tc>
      </w:tr>
      <w:tr w:rsidR="00B07767" w14:paraId="7F263478" w14:textId="77777777" w:rsidTr="00863505">
        <w:trPr>
          <w:trHeight w:val="340"/>
        </w:trPr>
        <w:tc>
          <w:tcPr>
            <w:tcW w:w="1276" w:type="dxa"/>
          </w:tcPr>
          <w:p w14:paraId="2C145B8C" w14:textId="77777777" w:rsidR="00B07767" w:rsidRDefault="00B07767" w:rsidP="00B0776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14:paraId="2408C2CF" w14:textId="08262813" w:rsidR="00B07767" w:rsidRP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  <w:r w:rsidR="00EC24FE">
              <w:rPr>
                <w:rFonts w:hint="eastAsia"/>
                <w:sz w:val="24"/>
                <w:szCs w:val="24"/>
              </w:rPr>
              <w:t xml:space="preserve">　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下関市〇〇〇１－１</w:t>
            </w:r>
          </w:p>
        </w:tc>
      </w:tr>
      <w:tr w:rsidR="00B07767" w14:paraId="6A1B8DC9" w14:textId="77777777" w:rsidTr="00863505">
        <w:trPr>
          <w:trHeight w:val="340"/>
        </w:trPr>
        <w:tc>
          <w:tcPr>
            <w:tcW w:w="1276" w:type="dxa"/>
          </w:tcPr>
          <w:p w14:paraId="2CAB2D72" w14:textId="77777777" w:rsidR="00B07767" w:rsidRDefault="00B07767" w:rsidP="00B0776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14:paraId="3DFB3B37" w14:textId="30E4869C" w:rsid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  <w:r w:rsidR="00EC24FE">
              <w:rPr>
                <w:rFonts w:hint="eastAsia"/>
                <w:sz w:val="24"/>
                <w:szCs w:val="24"/>
              </w:rPr>
              <w:t xml:space="preserve">　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山口　太郎</w:t>
            </w:r>
          </w:p>
        </w:tc>
      </w:tr>
      <w:tr w:rsidR="00B07767" w14:paraId="0B91EEC9" w14:textId="77777777" w:rsidTr="00863505">
        <w:trPr>
          <w:trHeight w:val="340"/>
        </w:trPr>
        <w:tc>
          <w:tcPr>
            <w:tcW w:w="1276" w:type="dxa"/>
          </w:tcPr>
          <w:p w14:paraId="5954E239" w14:textId="77777777" w:rsidR="00B07767" w:rsidRDefault="00B07767" w:rsidP="00B0776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14:paraId="287780B9" w14:textId="04A0A264" w:rsid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EC24FE">
              <w:rPr>
                <w:rFonts w:hint="eastAsia"/>
                <w:sz w:val="24"/>
                <w:szCs w:val="24"/>
              </w:rPr>
              <w:t xml:space="preserve">　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XXX－XXX－XXXX</w:t>
            </w:r>
          </w:p>
        </w:tc>
      </w:tr>
      <w:tr w:rsidR="00B07767" w14:paraId="64AC5249" w14:textId="77777777" w:rsidTr="00863505">
        <w:trPr>
          <w:trHeight w:val="340"/>
        </w:trPr>
        <w:tc>
          <w:tcPr>
            <w:tcW w:w="1276" w:type="dxa"/>
          </w:tcPr>
          <w:p w14:paraId="358558C5" w14:textId="77777777" w:rsidR="00B07767" w:rsidRDefault="00B07767" w:rsidP="00B0776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14:paraId="57AB60C5" w14:textId="638C4ED4" w:rsidR="00B07767" w:rsidRPr="00B07767" w:rsidRDefault="00B07767" w:rsidP="00B07767">
            <w:pPr>
              <w:rPr>
                <w:w w:val="80"/>
                <w:sz w:val="24"/>
                <w:szCs w:val="24"/>
              </w:rPr>
            </w:pPr>
            <w:r w:rsidRPr="00B07767">
              <w:rPr>
                <w:rFonts w:hint="eastAsia"/>
                <w:w w:val="80"/>
                <w:sz w:val="24"/>
                <w:szCs w:val="24"/>
              </w:rPr>
              <w:t>メールアドレス</w:t>
            </w:r>
            <w:r w:rsidR="00EC24FE">
              <w:rPr>
                <w:rFonts w:hint="eastAsia"/>
                <w:w w:val="80"/>
                <w:sz w:val="24"/>
                <w:szCs w:val="24"/>
              </w:rPr>
              <w:t xml:space="preserve">　</w:t>
            </w:r>
            <w:hyperlink r:id="rId6" w:history="1">
              <w:r w:rsidR="00EC24FE" w:rsidRPr="00EC24FE">
                <w:rPr>
                  <w:rStyle w:val="ae"/>
                  <w:rFonts w:ascii="HGS創英角ｺﾞｼｯｸUB" w:eastAsia="HGS創英角ｺﾞｼｯｸUB" w:hAnsi="HGS創英角ｺﾞｼｯｸUB" w:hint="eastAsia"/>
                  <w:color w:val="FF0000"/>
                  <w:w w:val="80"/>
                  <w:sz w:val="24"/>
                  <w:szCs w:val="24"/>
                </w:rPr>
                <w:t>aaaaaaa@zzzzzzz.jp</w:t>
              </w:r>
            </w:hyperlink>
          </w:p>
        </w:tc>
      </w:tr>
    </w:tbl>
    <w:p w14:paraId="3AB5B1EF" w14:textId="43EA4CDF" w:rsidR="00B07767" w:rsidRPr="00755147" w:rsidRDefault="005B1946" w:rsidP="005B1946">
      <w:pPr>
        <w:spacing w:afterLines="50" w:after="180"/>
        <w:ind w:firstLineChars="2150" w:firstLine="516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前年度から</w:t>
      </w:r>
      <w:r w:rsidR="00BA6A4B">
        <w:rPr>
          <w:rFonts w:hint="eastAsia"/>
          <w:color w:val="000000"/>
          <w:sz w:val="24"/>
          <w:szCs w:val="24"/>
        </w:rPr>
        <w:t>の</w:t>
      </w:r>
      <w:r>
        <w:rPr>
          <w:color w:val="000000"/>
          <w:sz w:val="24"/>
          <w:szCs w:val="24"/>
        </w:rPr>
        <w:t>変更</w:t>
      </w:r>
      <w:r>
        <w:rPr>
          <w:rFonts w:hint="eastAsia"/>
          <w:color w:val="000000"/>
          <w:sz w:val="24"/>
          <w:szCs w:val="24"/>
        </w:rPr>
        <w:t>：</w:t>
      </w:r>
      <w:sdt>
        <w:sdtPr>
          <w:rPr>
            <w:rFonts w:hint="eastAsia"/>
            <w:color w:val="000000"/>
            <w:sz w:val="24"/>
            <w:szCs w:val="24"/>
          </w:rPr>
          <w:id w:val="36102181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BA6A4B">
            <w:rPr>
              <w:rFonts w:ascii="ＭＳ ゴシック" w:eastAsia="ＭＳ ゴシック" w:hAnsi="ＭＳ ゴシック" w:hint="eastAsia"/>
              <w:color w:val="000000"/>
              <w:sz w:val="24"/>
              <w:szCs w:val="24"/>
            </w:rPr>
            <w:t>☐</w:t>
          </w:r>
        </w:sdtContent>
      </w:sdt>
      <w:r w:rsidR="00460B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有</w:t>
      </w:r>
      <w:r w:rsidR="00460B82"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</w:t>
      </w:r>
      <w:sdt>
        <w:sdtPr>
          <w:rPr>
            <w:rFonts w:ascii="HGS創英角ｺﾞｼｯｸUB" w:eastAsia="HGS創英角ｺﾞｼｯｸUB" w:hAnsi="HGS創英角ｺﾞｼｯｸUB" w:hint="eastAsia"/>
            <w:color w:val="FF0000"/>
            <w:sz w:val="24"/>
            <w:szCs w:val="24"/>
          </w:rPr>
          <w:id w:val="-768384820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r w:rsidR="007E6F3A" w:rsidRPr="007E6F3A">
            <w:rPr>
              <w:rFonts w:ascii="HGS創英角ｺﾞｼｯｸUB" w:eastAsia="HGS創英角ｺﾞｼｯｸUB" w:hAnsi="HGS創英角ｺﾞｼｯｸUB" w:hint="eastAsia"/>
              <w:color w:val="FF0000"/>
              <w:sz w:val="24"/>
              <w:szCs w:val="24"/>
            </w:rPr>
            <w:sym w:font="Wingdings 2" w:char="F052"/>
          </w:r>
        </w:sdtContent>
      </w:sdt>
      <w:r w:rsidR="00460B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無</w:t>
      </w:r>
    </w:p>
    <w:p w14:paraId="034CF672" w14:textId="1E3C9ADC" w:rsidR="009C51FA" w:rsidRPr="00755147" w:rsidRDefault="00CE5244">
      <w:pPr>
        <w:jc w:val="center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EC24FE" w:rsidRPr="00EC24FE">
        <w:rPr>
          <w:rFonts w:ascii="HGS創英角ｺﾞｼｯｸUB" w:eastAsia="HGS創英角ｺﾞｼｯｸUB" w:hAnsi="HGS創英角ｺﾞｼｯｸUB" w:hint="eastAsia"/>
          <w:color w:val="FF0000"/>
          <w:spacing w:val="20"/>
          <w:sz w:val="24"/>
          <w:szCs w:val="24"/>
        </w:rPr>
        <w:t>７</w:t>
      </w:r>
      <w:r>
        <w:rPr>
          <w:rFonts w:hint="eastAsia"/>
          <w:spacing w:val="20"/>
          <w:sz w:val="24"/>
          <w:szCs w:val="24"/>
        </w:rPr>
        <w:t>年度</w:t>
      </w:r>
      <w:r w:rsidR="00F00DD3" w:rsidRPr="00755147">
        <w:rPr>
          <w:rFonts w:hint="eastAsia"/>
          <w:spacing w:val="20"/>
          <w:sz w:val="24"/>
          <w:szCs w:val="24"/>
        </w:rPr>
        <w:t>やまぐち若者定住応援事業補助</w:t>
      </w:r>
      <w:r w:rsidR="00A31D00" w:rsidRPr="00755147">
        <w:rPr>
          <w:rFonts w:hint="eastAsia"/>
          <w:spacing w:val="20"/>
          <w:sz w:val="24"/>
          <w:szCs w:val="24"/>
        </w:rPr>
        <w:t>金交付申請書</w:t>
      </w:r>
    </w:p>
    <w:p w14:paraId="3A971342" w14:textId="77777777" w:rsidR="009C51FA" w:rsidRPr="00755147" w:rsidRDefault="009C51FA">
      <w:pPr>
        <w:rPr>
          <w:sz w:val="24"/>
          <w:szCs w:val="24"/>
        </w:rPr>
      </w:pPr>
    </w:p>
    <w:p w14:paraId="50CAAC63" w14:textId="4BE9C755" w:rsidR="009C51FA" w:rsidRPr="00755147" w:rsidRDefault="00B077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やまぐち若者定住応援事業補助金の交付を受けたいので</w:t>
      </w:r>
      <w:r w:rsidR="00C239E5" w:rsidRPr="0075514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山口県補助金等交付規則第３条</w:t>
      </w:r>
      <w:r w:rsidR="00A31D00" w:rsidRPr="00755147">
        <w:rPr>
          <w:rFonts w:hint="eastAsia"/>
          <w:sz w:val="24"/>
          <w:szCs w:val="24"/>
        </w:rPr>
        <w:t>の規定により、関係書類を添えて</w:t>
      </w:r>
      <w:r w:rsidR="00C239E5" w:rsidRPr="00755147">
        <w:rPr>
          <w:rFonts w:hint="eastAsia"/>
          <w:sz w:val="24"/>
          <w:szCs w:val="24"/>
        </w:rPr>
        <w:t>下記のとおり</w:t>
      </w:r>
      <w:r w:rsidR="00A31D00" w:rsidRPr="00755147">
        <w:rPr>
          <w:rFonts w:hint="eastAsia"/>
          <w:sz w:val="24"/>
          <w:szCs w:val="24"/>
        </w:rPr>
        <w:t>申請します。</w:t>
      </w:r>
    </w:p>
    <w:p w14:paraId="0A44218B" w14:textId="5C74686F" w:rsidR="009C51FA" w:rsidRDefault="001630E8" w:rsidP="00782B8E">
      <w:pPr>
        <w:spacing w:beforeLines="20" w:before="72" w:afterLines="50" w:after="18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B8BB3D" wp14:editId="34AFC781">
                <wp:simplePos x="0" y="0"/>
                <wp:positionH relativeFrom="column">
                  <wp:posOffset>4033520</wp:posOffset>
                </wp:positionH>
                <wp:positionV relativeFrom="paragraph">
                  <wp:posOffset>325755</wp:posOffset>
                </wp:positionV>
                <wp:extent cx="2432050" cy="819150"/>
                <wp:effectExtent l="342900" t="0" r="25400" b="609600"/>
                <wp:wrapNone/>
                <wp:docPr id="6" name="吹き出し: 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819150"/>
                        </a:xfrm>
                        <a:prstGeom prst="borderCallout1">
                          <a:avLst>
                            <a:gd name="adj1" fmla="val 50581"/>
                            <a:gd name="adj2" fmla="val -447"/>
                            <a:gd name="adj3" fmla="val 171746"/>
                            <a:gd name="adj4" fmla="val -1368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8DBFD" w14:textId="77777777" w:rsidR="001630E8" w:rsidRDefault="001630E8" w:rsidP="007E6F3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</w:rPr>
                            </w:pPr>
                            <w:r w:rsidRPr="001630E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</w:rPr>
                              <w:t>住民異動届に記載した</w:t>
                            </w:r>
                          </w:p>
                          <w:p w14:paraId="371104E3" w14:textId="47183B61" w:rsidR="001630E8" w:rsidRDefault="001630E8" w:rsidP="007E6F3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</w:rPr>
                            </w:pPr>
                            <w:r w:rsidRPr="001630E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</w:rPr>
                              <w:t>異動年月日を記載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</w:rPr>
                              <w:t>してください</w:t>
                            </w:r>
                          </w:p>
                          <w:p w14:paraId="6AD2D85D" w14:textId="25C5F9E8" w:rsidR="007E6F3A" w:rsidRPr="001630E8" w:rsidRDefault="001630E8" w:rsidP="007E6F3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</w:rPr>
                            </w:pPr>
                            <w:r w:rsidRPr="001630E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</w:rPr>
                              <w:t>（届出日ではありません。）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BB3D" id="吹き出し: 線 6" o:spid="_x0000_s1029" type="#_x0000_t47" style="position:absolute;left:0;text-align:left;margin-left:317.6pt;margin-top:25.65pt;width:191.5pt;height:6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" adj="-2955,37097,-97,10925" fillcolor="white [3212]" strokecolor="#f79646 [3209]" strokeweight="2pt">
                <v:textbox>
                  <w:txbxContent>
                    <w:p w14:paraId="3438DBFD" w14:textId="77777777" w:rsidR="001630E8" w:rsidRDefault="001630E8" w:rsidP="007E6F3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</w:rPr>
                      </w:pPr>
                      <w:r w:rsidRPr="001630E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</w:rPr>
                        <w:t>住民異動届に記載した</w:t>
                      </w:r>
                    </w:p>
                    <w:p w14:paraId="371104E3" w14:textId="47183B61" w:rsidR="001630E8" w:rsidRDefault="001630E8" w:rsidP="007E6F3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</w:rPr>
                      </w:pPr>
                      <w:r w:rsidRPr="001630E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</w:rPr>
                        <w:t>異動年月日を記載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</w:rPr>
                        <w:t>してください</w:t>
                      </w:r>
                    </w:p>
                    <w:p w14:paraId="6AD2D85D" w14:textId="25C5F9E8" w:rsidR="007E6F3A" w:rsidRPr="001630E8" w:rsidRDefault="001630E8" w:rsidP="007E6F3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</w:rPr>
                      </w:pPr>
                      <w:r w:rsidRPr="001630E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</w:rPr>
                        <w:t>（届出日ではありません。）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41472">
        <w:rPr>
          <w:rFonts w:hint="eastAsia"/>
          <w:sz w:val="24"/>
          <w:szCs w:val="24"/>
        </w:rPr>
        <w:t>記</w:t>
      </w:r>
    </w:p>
    <w:p w14:paraId="4693A251" w14:textId="57F6B468" w:rsidR="00BB16D0" w:rsidRPr="00755147" w:rsidRDefault="00BB16D0" w:rsidP="00BB16D0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１</w:t>
      </w:r>
      <w:r w:rsidRPr="004B4462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補助</w:t>
      </w:r>
      <w:r w:rsidRPr="004B4462">
        <w:rPr>
          <w:rFonts w:hint="eastAsia"/>
          <w:b/>
          <w:bCs/>
          <w:sz w:val="24"/>
          <w:szCs w:val="24"/>
        </w:rPr>
        <w:t>金交付申請額</w:t>
      </w:r>
      <w:r w:rsidRPr="00755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755147">
        <w:rPr>
          <w:rFonts w:hint="eastAsia"/>
          <w:sz w:val="24"/>
          <w:szCs w:val="24"/>
        </w:rPr>
        <w:t xml:space="preserve"> </w:t>
      </w:r>
      <w:r w:rsidRPr="00755147">
        <w:rPr>
          <w:rFonts w:hint="eastAsia"/>
          <w:sz w:val="24"/>
          <w:szCs w:val="24"/>
          <w:u w:val="single"/>
        </w:rPr>
        <w:t xml:space="preserve">金　　</w:t>
      </w:r>
      <w:r w:rsidR="00EC24FE">
        <w:rPr>
          <w:rFonts w:hint="eastAsia"/>
          <w:sz w:val="24"/>
          <w:szCs w:val="24"/>
          <w:u w:val="single"/>
        </w:rPr>
        <w:t xml:space="preserve">　</w:t>
      </w:r>
      <w:r w:rsidR="00EC24FE" w:rsidRPr="00EC24F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  <w:u w:val="single"/>
        </w:rPr>
        <w:t>７０，０００</w:t>
      </w:r>
      <w:r w:rsidRPr="00755147">
        <w:rPr>
          <w:rFonts w:hint="eastAsia"/>
          <w:sz w:val="24"/>
          <w:szCs w:val="24"/>
          <w:u w:val="single"/>
        </w:rPr>
        <w:t xml:space="preserve">　円</w:t>
      </w:r>
    </w:p>
    <w:p w14:paraId="28C6DE03" w14:textId="181443A9" w:rsidR="00BB16D0" w:rsidRDefault="00BB16D0" w:rsidP="00BB1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※申請額の内訳は、申請額及び実績報告額内訳書（</w:t>
      </w:r>
      <w:r w:rsidR="00360269">
        <w:rPr>
          <w:rFonts w:hint="eastAsia"/>
          <w:sz w:val="24"/>
          <w:szCs w:val="24"/>
        </w:rPr>
        <w:t>別紙</w:t>
      </w:r>
      <w:r w:rsidR="001155F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）のとおり</w:t>
      </w:r>
    </w:p>
    <w:p w14:paraId="3572231B" w14:textId="5FEE8D33" w:rsidR="00BB16D0" w:rsidRPr="00460B82" w:rsidRDefault="00BB16D0">
      <w:pPr>
        <w:rPr>
          <w:sz w:val="24"/>
          <w:szCs w:val="24"/>
        </w:rPr>
      </w:pPr>
    </w:p>
    <w:p w14:paraId="609592CA" w14:textId="51892DF4" w:rsidR="00F0402F" w:rsidRPr="004B4462" w:rsidRDefault="00BB16D0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２</w:t>
      </w:r>
      <w:r w:rsidR="00F0402F" w:rsidRPr="004B4462">
        <w:rPr>
          <w:rFonts w:hint="eastAsia"/>
          <w:b/>
          <w:bCs/>
          <w:sz w:val="24"/>
          <w:szCs w:val="24"/>
        </w:rPr>
        <w:t xml:space="preserve">　住居情報</w:t>
      </w:r>
      <w:r w:rsidR="004F0055">
        <w:rPr>
          <w:rFonts w:hint="eastAsia"/>
          <w:b/>
          <w:bCs/>
          <w:sz w:val="24"/>
          <w:szCs w:val="24"/>
        </w:rPr>
        <w:t>（前年度から変更がない場合は記入する必要はありません。）</w:t>
      </w:r>
    </w:p>
    <w:tbl>
      <w:tblPr>
        <w:tblOverlap w:val="never"/>
        <w:tblW w:w="92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1006"/>
        <w:gridCol w:w="2702"/>
        <w:gridCol w:w="905"/>
        <w:gridCol w:w="556"/>
        <w:gridCol w:w="339"/>
        <w:gridCol w:w="1645"/>
        <w:gridCol w:w="1067"/>
      </w:tblGrid>
      <w:tr w:rsidR="00F0402F" w14:paraId="274EBC1B" w14:textId="77777777" w:rsidTr="00636272">
        <w:trPr>
          <w:trHeight w:hRule="exact" w:val="56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1E2227DB" w14:textId="1182A912" w:rsidR="00F0402F" w:rsidRPr="007D2BAB" w:rsidRDefault="00F0402F" w:rsidP="00F0402F">
            <w:pPr>
              <w:pStyle w:val="1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color w:val="000000"/>
                <w:sz w:val="22"/>
                <w:szCs w:val="22"/>
              </w:rPr>
              <w:t>対象となる</w:t>
            </w:r>
          </w:p>
          <w:p w14:paraId="652D33DC" w14:textId="613089C5" w:rsidR="00F0402F" w:rsidRPr="006C5D83" w:rsidRDefault="00F0402F" w:rsidP="00F0402F">
            <w:pPr>
              <w:pStyle w:val="10"/>
              <w:spacing w:line="240" w:lineRule="exact"/>
              <w:jc w:val="center"/>
              <w:rPr>
                <w:sz w:val="24"/>
                <w:szCs w:val="24"/>
              </w:rPr>
            </w:pPr>
            <w:r w:rsidRPr="007D2BAB">
              <w:rPr>
                <w:color w:val="000000"/>
                <w:sz w:val="22"/>
                <w:szCs w:val="22"/>
              </w:rPr>
              <w:t>住宅の所在地</w:t>
            </w:r>
          </w:p>
        </w:tc>
        <w:tc>
          <w:tcPr>
            <w:tcW w:w="7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6F05" w14:textId="01FECF41" w:rsidR="00176F9E" w:rsidRPr="00EC24FE" w:rsidRDefault="00EC24FE" w:rsidP="00EC24FE">
            <w:pPr>
              <w:pStyle w:val="10"/>
              <w:tabs>
                <w:tab w:val="left" w:pos="2305"/>
                <w:tab w:val="left" w:pos="4680"/>
              </w:tabs>
              <w:ind w:firstLineChars="100" w:firstLine="240"/>
              <w:jc w:val="both"/>
              <w:rPr>
                <w:rFonts w:ascii="HGS創英角ｺﾞｼｯｸUB" w:eastAsia="HGS創英角ｺﾞｼｯｸUB" w:hAnsi="HGS創英角ｺﾞｼｯｸUB"/>
                <w:color w:val="000000"/>
                <w:sz w:val="24"/>
                <w:szCs w:val="24"/>
              </w:rPr>
            </w:pPr>
            <w:r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下関市〇〇〇１－１</w:t>
            </w:r>
          </w:p>
        </w:tc>
      </w:tr>
      <w:tr w:rsidR="00F0402F" w14:paraId="768F1129" w14:textId="77777777" w:rsidTr="002A40DC">
        <w:trPr>
          <w:trHeight w:hRule="exact" w:val="56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12930E82" w14:textId="77777777" w:rsidR="00F0402F" w:rsidRPr="007D2BAB" w:rsidRDefault="00F0402F" w:rsidP="00F0402F">
            <w:pPr>
              <w:pStyle w:val="10"/>
              <w:jc w:val="center"/>
              <w:rPr>
                <w:sz w:val="22"/>
                <w:szCs w:val="22"/>
              </w:rPr>
            </w:pPr>
            <w:r w:rsidRPr="007D2BAB">
              <w:rPr>
                <w:color w:val="000000"/>
                <w:sz w:val="22"/>
                <w:szCs w:val="22"/>
              </w:rPr>
              <w:t>所有者氏名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05BA2" w14:textId="678D31AF" w:rsidR="00F0402F" w:rsidRPr="00EC24FE" w:rsidRDefault="00F0402F" w:rsidP="00F0402F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6C5D83">
              <w:rPr>
                <w:rFonts w:hint="eastAsia"/>
                <w:sz w:val="24"/>
                <w:szCs w:val="24"/>
              </w:rPr>
              <w:t xml:space="preserve">　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山口　太郎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58E8177D" w14:textId="2911D329" w:rsidR="00F0402F" w:rsidRPr="006C5D83" w:rsidRDefault="00F0402F" w:rsidP="00D81A32">
            <w:pPr>
              <w:pStyle w:val="10"/>
              <w:spacing w:line="240" w:lineRule="exact"/>
              <w:jc w:val="center"/>
              <w:rPr>
                <w:sz w:val="24"/>
                <w:szCs w:val="24"/>
              </w:rPr>
            </w:pPr>
            <w:r w:rsidRPr="007D2BAB">
              <w:rPr>
                <w:color w:val="000000"/>
                <w:sz w:val="22"/>
                <w:szCs w:val="22"/>
              </w:rPr>
              <w:t>居住開始日</w:t>
            </w:r>
            <w:r w:rsidR="00D81A32">
              <w:rPr>
                <w:color w:val="000000"/>
                <w:sz w:val="22"/>
                <w:szCs w:val="22"/>
              </w:rPr>
              <w:br/>
            </w:r>
            <w:r w:rsidR="00D81A32">
              <w:rPr>
                <w:rFonts w:hint="eastAsia"/>
                <w:color w:val="000000"/>
                <w:sz w:val="22"/>
                <w:szCs w:val="22"/>
              </w:rPr>
              <w:t>（住民票</w:t>
            </w:r>
            <w:r w:rsidR="00D33976">
              <w:rPr>
                <w:rFonts w:hint="eastAsia"/>
                <w:color w:val="000000"/>
                <w:sz w:val="22"/>
                <w:szCs w:val="22"/>
              </w:rPr>
              <w:t>異動</w:t>
            </w:r>
            <w:r w:rsidR="00D81A32">
              <w:rPr>
                <w:rFonts w:hint="eastAsia"/>
                <w:color w:val="000000"/>
                <w:sz w:val="22"/>
                <w:szCs w:val="22"/>
              </w:rPr>
              <w:t>日）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9F4BE" w14:textId="1989380D" w:rsidR="00F0402F" w:rsidRPr="006C5D83" w:rsidRDefault="00F0402F" w:rsidP="003324CF">
            <w:pPr>
              <w:pStyle w:val="10"/>
              <w:tabs>
                <w:tab w:val="left" w:pos="806"/>
                <w:tab w:val="left" w:pos="1526"/>
                <w:tab w:val="left" w:pos="2246"/>
              </w:tabs>
              <w:jc w:val="center"/>
              <w:rPr>
                <w:sz w:val="24"/>
                <w:szCs w:val="24"/>
              </w:rPr>
            </w:pPr>
            <w:r w:rsidRPr="006C5D83">
              <w:rPr>
                <w:color w:val="000000" w:themeColor="text1"/>
                <w:sz w:val="24"/>
                <w:szCs w:val="24"/>
              </w:rPr>
              <w:t>令和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７</w:t>
            </w:r>
            <w:r w:rsidR="00EC24FE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６</w:t>
            </w:r>
            <w:r w:rsidRPr="006C5D83">
              <w:rPr>
                <w:color w:val="000000" w:themeColor="text1"/>
                <w:sz w:val="24"/>
                <w:szCs w:val="24"/>
              </w:rPr>
              <w:t>月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５</w:t>
            </w:r>
            <w:r w:rsidR="00EC24FE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D66B3A" w14:paraId="15D8C9CB" w14:textId="77777777" w:rsidTr="002A40DC">
        <w:trPr>
          <w:trHeight w:hRule="exact" w:val="624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EEECE0"/>
            <w:vAlign w:val="center"/>
          </w:tcPr>
          <w:p w14:paraId="54139F4D" w14:textId="0B1A227D" w:rsidR="00D66B3A" w:rsidRPr="007D2BAB" w:rsidRDefault="00D66B3A" w:rsidP="00D66B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住宅の区分</w:t>
            </w:r>
          </w:p>
        </w:tc>
        <w:tc>
          <w:tcPr>
            <w:tcW w:w="72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10CE6" w14:textId="7380C3F6" w:rsidR="00D66B3A" w:rsidRPr="006C5D83" w:rsidRDefault="00EC24FE" w:rsidP="006E3251">
            <w:pPr>
              <w:pStyle w:val="10"/>
              <w:tabs>
                <w:tab w:val="left" w:pos="806"/>
                <w:tab w:val="left" w:pos="1526"/>
                <w:tab w:val="left" w:pos="2246"/>
              </w:tabs>
              <w:ind w:firstLineChars="200" w:firstLine="482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3860709" wp14:editId="1F5A9F95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-23495</wp:posOffset>
                      </wp:positionV>
                      <wp:extent cx="781050" cy="317500"/>
                      <wp:effectExtent l="0" t="0" r="1905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17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E8651" id="楕円 1" o:spid="_x0000_s1026" style="position:absolute;left:0;text-align:left;margin-left:16.35pt;margin-top:-1.85pt;width:61.5pt;height: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" filled="f" strokecolor="red" strokeweight="2pt"/>
                  </w:pict>
                </mc:Fallback>
              </mc:AlternateContent>
            </w:r>
            <w:r w:rsidR="00D66B3A">
              <w:rPr>
                <w:rFonts w:hint="eastAsia"/>
                <w:color w:val="000000"/>
                <w:sz w:val="24"/>
                <w:szCs w:val="24"/>
              </w:rPr>
              <w:t>１.建築　　２．新築</w:t>
            </w:r>
            <w:r w:rsidR="00D66B3A" w:rsidRPr="006C5D83">
              <w:rPr>
                <w:rFonts w:hint="eastAsia"/>
                <w:color w:val="000000"/>
                <w:sz w:val="24"/>
                <w:szCs w:val="24"/>
              </w:rPr>
              <w:t>分譲</w:t>
            </w:r>
            <w:r w:rsidR="00D66B3A">
              <w:rPr>
                <w:rFonts w:hint="eastAsia"/>
                <w:color w:val="000000"/>
                <w:sz w:val="24"/>
                <w:szCs w:val="24"/>
              </w:rPr>
              <w:t>購入　３．中古購入※</w:t>
            </w:r>
            <w:r w:rsidR="00D66B3A" w:rsidRPr="006C5D8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6B3A" w14:paraId="1FA44EB4" w14:textId="77777777" w:rsidTr="002A40DC">
        <w:trPr>
          <w:trHeight w:hRule="exact" w:val="737"/>
          <w:jc w:val="center"/>
        </w:trPr>
        <w:tc>
          <w:tcPr>
            <w:tcW w:w="20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11CD8167" w14:textId="3E0F1118" w:rsidR="004F0055" w:rsidRDefault="004F0055" w:rsidP="00D66B3A">
            <w:pPr>
              <w:pStyle w:val="10"/>
              <w:tabs>
                <w:tab w:val="left" w:pos="442"/>
                <w:tab w:val="left" w:pos="893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※中古住宅の場合</w:t>
            </w:r>
          </w:p>
          <w:p w14:paraId="729763C9" w14:textId="454F97D7" w:rsidR="00D66B3A" w:rsidRPr="007D2BAB" w:rsidRDefault="00D66B3A" w:rsidP="004F0055">
            <w:pPr>
              <w:pStyle w:val="10"/>
              <w:tabs>
                <w:tab w:val="left" w:pos="442"/>
                <w:tab w:val="left" w:pos="893"/>
              </w:tabs>
              <w:jc w:val="center"/>
              <w:rPr>
                <w:color w:val="000000"/>
                <w:sz w:val="22"/>
                <w:szCs w:val="22"/>
              </w:rPr>
            </w:pPr>
            <w:r w:rsidRPr="005D6F30">
              <w:rPr>
                <w:rFonts w:hint="eastAsia"/>
                <w:sz w:val="22"/>
                <w:szCs w:val="22"/>
              </w:rPr>
              <w:t>建築年月日</w:t>
            </w:r>
            <w:r w:rsidR="004F0055">
              <w:rPr>
                <w:rFonts w:hint="eastAsia"/>
                <w:sz w:val="22"/>
                <w:szCs w:val="22"/>
              </w:rPr>
              <w:t>を記入</w:t>
            </w:r>
          </w:p>
        </w:tc>
        <w:tc>
          <w:tcPr>
            <w:tcW w:w="36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C1D33" w14:textId="45212CF8" w:rsidR="00D66B3A" w:rsidRPr="00D66B3A" w:rsidRDefault="00D66B3A" w:rsidP="00D66B3A">
            <w:pPr>
              <w:rPr>
                <w:sz w:val="22"/>
                <w:szCs w:val="22"/>
              </w:rPr>
            </w:pPr>
            <w:r w:rsidRPr="006C5D83">
              <w:rPr>
                <w:rFonts w:hint="eastAsia"/>
                <w:sz w:val="24"/>
                <w:szCs w:val="24"/>
              </w:rPr>
              <w:t xml:space="preserve"> </w:t>
            </w:r>
            <w:r w:rsidRPr="00D66B3A">
              <w:rPr>
                <w:rFonts w:hint="eastAsia"/>
                <w:sz w:val="22"/>
                <w:szCs w:val="22"/>
              </w:rPr>
              <w:t>昭和　・　平成　・　令和</w:t>
            </w:r>
          </w:p>
          <w:p w14:paraId="544FAE53" w14:textId="392198A3" w:rsidR="00D66B3A" w:rsidRPr="006C5D83" w:rsidRDefault="00D66B3A" w:rsidP="00D66B3A">
            <w:pPr>
              <w:pStyle w:val="10"/>
              <w:tabs>
                <w:tab w:val="left" w:pos="806"/>
                <w:tab w:val="left" w:pos="1526"/>
                <w:tab w:val="left" w:pos="2246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66B3A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</w:tc>
        <w:tc>
          <w:tcPr>
            <w:tcW w:w="25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5AF7A4B9" w14:textId="32ABFC76" w:rsidR="00A52812" w:rsidRPr="00A52812" w:rsidRDefault="00A52812" w:rsidP="00A52812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sz w:val="22"/>
                <w:szCs w:val="22"/>
              </w:rPr>
            </w:pPr>
            <w:r w:rsidRPr="00A52812">
              <w:rPr>
                <w:rFonts w:ascii="ＭＳ 明朝" w:eastAsia="ＭＳ 明朝" w:hAnsi="ＭＳ 明朝" w:hint="eastAsia"/>
                <w:sz w:val="22"/>
                <w:szCs w:val="22"/>
              </w:rPr>
              <w:t>併用住宅の場合</w:t>
            </w:r>
          </w:p>
          <w:p w14:paraId="596C3302" w14:textId="140F2240" w:rsidR="00D66B3A" w:rsidRPr="006C5D83" w:rsidRDefault="00A52812" w:rsidP="00A52812">
            <w:pPr>
              <w:spacing w:line="240" w:lineRule="exact"/>
              <w:ind w:leftChars="100" w:left="210"/>
              <w:rPr>
                <w:color w:val="000000" w:themeColor="text1"/>
                <w:sz w:val="24"/>
                <w:szCs w:val="24"/>
              </w:rPr>
            </w:pPr>
            <w:r w:rsidRPr="00A52812">
              <w:rPr>
                <w:rFonts w:ascii="ＭＳ 明朝" w:eastAsia="ＭＳ 明朝" w:hAnsi="ＭＳ 明朝" w:hint="eastAsia"/>
                <w:sz w:val="22"/>
                <w:szCs w:val="22"/>
              </w:rPr>
              <w:t>右枠にチェック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id w:val="-12620626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06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86757E9" w14:textId="6E759A46" w:rsidR="00D66B3A" w:rsidRPr="006C5D83" w:rsidRDefault="00460B82" w:rsidP="00D66B3A">
                <w:pPr>
                  <w:pStyle w:val="10"/>
                  <w:tabs>
                    <w:tab w:val="left" w:pos="806"/>
                    <w:tab w:val="left" w:pos="1526"/>
                    <w:tab w:val="left" w:pos="2246"/>
                  </w:tabs>
                  <w:jc w:val="center"/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8693A" w14:paraId="6D6E0960" w14:textId="77777777" w:rsidTr="003D5896">
        <w:trPr>
          <w:cantSplit/>
          <w:trHeight w:hRule="exact"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textDirection w:val="tbRlV"/>
            <w:vAlign w:val="center"/>
          </w:tcPr>
          <w:p w14:paraId="385FF076" w14:textId="27A345C4" w:rsidR="0078693A" w:rsidRPr="007D2BAB" w:rsidRDefault="0078693A" w:rsidP="003D5896">
            <w:pPr>
              <w:pStyle w:val="10"/>
              <w:spacing w:line="480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rFonts w:hint="eastAsia"/>
                <w:color w:val="000000"/>
                <w:sz w:val="22"/>
                <w:szCs w:val="22"/>
              </w:rPr>
              <w:t>入 居 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5398B675" w14:textId="538894BC" w:rsidR="0078693A" w:rsidRPr="007D2BAB" w:rsidRDefault="0078693A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rFonts w:hint="eastAsia"/>
                <w:color w:val="000000"/>
                <w:sz w:val="22"/>
                <w:szCs w:val="22"/>
              </w:rPr>
              <w:t>続柄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4E5CB45" w14:textId="2A2F401B" w:rsidR="0078693A" w:rsidRPr="007D2BAB" w:rsidRDefault="0078693A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rFonts w:hint="eastAsia"/>
                <w:color w:val="000000"/>
                <w:sz w:val="22"/>
                <w:szCs w:val="22"/>
              </w:rPr>
              <w:t>入居者氏名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9AB065" w14:textId="307CFF2F" w:rsidR="0078693A" w:rsidRPr="007D2BAB" w:rsidRDefault="00EC24FE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DD84EF7" wp14:editId="7E2ACA63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220980</wp:posOffset>
                      </wp:positionV>
                      <wp:extent cx="438150" cy="1905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23BE2D" id="楕円 2" o:spid="_x0000_s1026" style="position:absolute;left:0;text-align:left;margin-left:63.85pt;margin-top:17.4pt;width:34.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" filled="f" strokecolor="red" strokeweight="2pt"/>
                  </w:pict>
                </mc:Fallback>
              </mc:AlternateContent>
            </w:r>
            <w:r w:rsidR="0078693A" w:rsidRPr="007D2BAB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</w:tr>
      <w:tr w:rsidR="00EF7C56" w14:paraId="6586A1A8" w14:textId="77777777" w:rsidTr="00EF7C56">
        <w:trPr>
          <w:trHeight w:hRule="exact" w:val="283"/>
          <w:jc w:val="center"/>
        </w:trPr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EEECE0"/>
            <w:vAlign w:val="center"/>
          </w:tcPr>
          <w:p w14:paraId="67F53601" w14:textId="77777777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4525AF96" w14:textId="76AB437B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rFonts w:hint="eastAsia"/>
                <w:color w:val="000000"/>
                <w:sz w:val="22"/>
                <w:szCs w:val="22"/>
              </w:rPr>
              <w:t>本人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DE48F" w14:textId="0EFD0653" w:rsidR="00EF7C56" w:rsidRPr="00DB12EE" w:rsidRDefault="00EF7C56" w:rsidP="00DB12EE">
            <w:pPr>
              <w:pStyle w:val="1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（ﾌﾘｶﾞﾅ）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ヤマグチ　タロウ</w:t>
            </w:r>
          </w:p>
        </w:tc>
        <w:tc>
          <w:tcPr>
            <w:tcW w:w="3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EE071" w14:textId="5A8BD88D" w:rsidR="00EF7C56" w:rsidRPr="00EF7C56" w:rsidRDefault="00EF7C56" w:rsidP="00EF7C56">
            <w:pPr>
              <w:pStyle w:val="10"/>
              <w:spacing w:line="240" w:lineRule="exact"/>
              <w:ind w:leftChars="-4" w:left="-8" w:firstLineChars="200" w:firstLine="400"/>
              <w:jc w:val="both"/>
              <w:rPr>
                <w:color w:val="000000"/>
              </w:rPr>
            </w:pPr>
            <w:r w:rsidRPr="00EF7C56">
              <w:rPr>
                <w:rFonts w:hint="eastAsia"/>
                <w:color w:val="000000"/>
              </w:rPr>
              <w:t>昭和　・　平成</w:t>
            </w:r>
          </w:p>
          <w:p w14:paraId="034F5D0F" w14:textId="7E8A8E26" w:rsidR="00EF7C56" w:rsidRPr="00EF7C56" w:rsidRDefault="00EC24FE" w:rsidP="00EC24FE">
            <w:pPr>
              <w:pStyle w:val="10"/>
              <w:spacing w:line="240" w:lineRule="exact"/>
              <w:ind w:firstLineChars="300" w:firstLine="600"/>
              <w:jc w:val="both"/>
              <w:rPr>
                <w:color w:val="000000"/>
              </w:rPr>
            </w:pPr>
            <w:r w:rsidRPr="00EC24FE">
              <w:rPr>
                <w:rFonts w:ascii="HGS創英角ｺﾞｼｯｸUB" w:eastAsia="HGS創英角ｺﾞｼｯｸUB" w:hAnsi="HGS創英角ｺﾞｼｯｸUB" w:hint="eastAsia"/>
                <w:color w:val="FF0000"/>
              </w:rPr>
              <w:t>８</w:t>
            </w:r>
            <w:r w:rsidR="00EF7C56" w:rsidRPr="00EF7C56">
              <w:rPr>
                <w:rFonts w:hint="eastAsia"/>
                <w:color w:val="000000"/>
              </w:rPr>
              <w:t xml:space="preserve">年　　</w:t>
            </w:r>
            <w:r w:rsidRPr="00EC24FE">
              <w:rPr>
                <w:rFonts w:ascii="HGS創英角ｺﾞｼｯｸUB" w:eastAsia="HGS創英角ｺﾞｼｯｸUB" w:hAnsi="HGS創英角ｺﾞｼｯｸUB" w:hint="eastAsia"/>
                <w:color w:val="FF0000"/>
              </w:rPr>
              <w:t>４</w:t>
            </w:r>
            <w:r w:rsidR="00EF7C56" w:rsidRPr="00EF7C56">
              <w:rPr>
                <w:rFonts w:hint="eastAsia"/>
                <w:color w:val="000000"/>
              </w:rPr>
              <w:t xml:space="preserve">月　</w:t>
            </w:r>
            <w:r w:rsidRPr="00EC24FE">
              <w:rPr>
                <w:rFonts w:ascii="HGS創英角ｺﾞｼｯｸUB" w:eastAsia="HGS創英角ｺﾞｼｯｸUB" w:hAnsi="HGS創英角ｺﾞｼｯｸUB" w:hint="eastAsia"/>
                <w:color w:val="FF0000"/>
              </w:rPr>
              <w:t>１０</w:t>
            </w:r>
            <w:r w:rsidR="00EF7C56" w:rsidRPr="00EF7C56">
              <w:rPr>
                <w:rFonts w:hint="eastAsia"/>
                <w:color w:val="000000"/>
              </w:rPr>
              <w:t>日</w:t>
            </w:r>
          </w:p>
          <w:p w14:paraId="62C61E56" w14:textId="0D9EBE63" w:rsidR="00EF7C56" w:rsidRPr="00DB12EE" w:rsidRDefault="00EF7C56" w:rsidP="00EF7C56">
            <w:pPr>
              <w:pStyle w:val="10"/>
              <w:spacing w:line="240" w:lineRule="exact"/>
              <w:ind w:leftChars="-4" w:left="-8" w:firstLineChars="650" w:firstLine="1300"/>
              <w:jc w:val="both"/>
              <w:rPr>
                <w:color w:val="000000"/>
                <w:sz w:val="16"/>
                <w:szCs w:val="16"/>
              </w:rPr>
            </w:pPr>
            <w:r w:rsidRPr="00EF7C56">
              <w:rPr>
                <w:rFonts w:hint="eastAsia"/>
                <w:color w:val="000000"/>
              </w:rPr>
              <w:t xml:space="preserve">（　　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</w:rPr>
              <w:t>２９</w:t>
            </w:r>
            <w:r w:rsidRPr="00EF7C56">
              <w:rPr>
                <w:rFonts w:hint="eastAsia"/>
                <w:color w:val="000000"/>
              </w:rPr>
              <w:t>歳）</w:t>
            </w:r>
          </w:p>
        </w:tc>
      </w:tr>
      <w:tr w:rsidR="00EF7C56" w14:paraId="5E80F793" w14:textId="77777777" w:rsidTr="00636272">
        <w:trPr>
          <w:trHeight w:hRule="exact" w:val="567"/>
          <w:jc w:val="center"/>
        </w:trPr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EEECE0"/>
            <w:vAlign w:val="center"/>
          </w:tcPr>
          <w:p w14:paraId="1657C3AF" w14:textId="51D19E46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1EA33597" w14:textId="17BE32B0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9939E" w14:textId="76D62F87" w:rsidR="00EF7C56" w:rsidRPr="00EC24FE" w:rsidRDefault="00EF7C56" w:rsidP="003324CF">
            <w:pPr>
              <w:pStyle w:val="10"/>
              <w:ind w:firstLine="660"/>
              <w:rPr>
                <w:rFonts w:ascii="HGS創英角ｺﾞｼｯｸUB" w:eastAsia="HGS創英角ｺﾞｼｯｸUB" w:hAnsi="HGS創英角ｺﾞｼｯｸUB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山口　太郎</w:t>
            </w:r>
          </w:p>
        </w:tc>
        <w:tc>
          <w:tcPr>
            <w:tcW w:w="30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F9CD" w14:textId="58A38DF4" w:rsidR="00EF7C56" w:rsidRPr="006C5D83" w:rsidRDefault="00EF7C56" w:rsidP="00B60FA4">
            <w:pPr>
              <w:pStyle w:val="10"/>
              <w:ind w:leftChars="-4" w:left="-1" w:hangingChars="3" w:hanging="7"/>
              <w:rPr>
                <w:color w:val="000000"/>
                <w:sz w:val="24"/>
                <w:szCs w:val="24"/>
              </w:rPr>
            </w:pPr>
          </w:p>
        </w:tc>
      </w:tr>
      <w:tr w:rsidR="00EF7C56" w14:paraId="404A3E87" w14:textId="77777777" w:rsidTr="00EF7C56">
        <w:trPr>
          <w:trHeight w:hRule="exact" w:val="283"/>
          <w:jc w:val="center"/>
        </w:trPr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EEECE0"/>
            <w:vAlign w:val="center"/>
          </w:tcPr>
          <w:p w14:paraId="494CA7C8" w14:textId="77777777" w:rsidR="00EF7C56" w:rsidRPr="007D2BAB" w:rsidRDefault="00EF7C56" w:rsidP="0078693A">
            <w:pPr>
              <w:pStyle w:val="10"/>
              <w:spacing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1CCD6E83" w14:textId="50B7289C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rFonts w:hint="eastAsia"/>
                <w:color w:val="000000"/>
                <w:sz w:val="22"/>
                <w:szCs w:val="22"/>
              </w:rPr>
              <w:t>配偶者等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55CAD" w14:textId="17CED1EE" w:rsidR="00EF7C56" w:rsidRPr="00DB12EE" w:rsidRDefault="00EF7C56" w:rsidP="00DB12EE">
            <w:pPr>
              <w:pStyle w:val="1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（ﾌﾘｶﾞﾅ）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16"/>
                <w:szCs w:val="16"/>
              </w:rPr>
              <w:t>ヤマグチ　ハナコ</w:t>
            </w:r>
          </w:p>
        </w:tc>
        <w:tc>
          <w:tcPr>
            <w:tcW w:w="3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1786D" w14:textId="063CE1A1" w:rsidR="00EF7C56" w:rsidRPr="00EF7C56" w:rsidRDefault="007E6F3A" w:rsidP="00EF7C56">
            <w:pPr>
              <w:pStyle w:val="10"/>
              <w:spacing w:line="240" w:lineRule="exact"/>
              <w:ind w:leftChars="-4" w:left="-8" w:firstLineChars="200" w:firstLine="482"/>
              <w:jc w:val="both"/>
              <w:rPr>
                <w:color w:val="000000"/>
              </w:rPr>
            </w:pPr>
            <w:r>
              <w:rPr>
                <w:rFonts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69499C2" wp14:editId="26581F32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-41275</wp:posOffset>
                      </wp:positionV>
                      <wp:extent cx="438150" cy="1905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9B5D2" id="楕円 4" o:spid="_x0000_s1026" style="position:absolute;left:0;text-align:left;margin-left:66.75pt;margin-top:-3.25pt;width:34.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" filled="f" strokecolor="red" strokeweight="2pt"/>
                  </w:pict>
                </mc:Fallback>
              </mc:AlternateContent>
            </w:r>
            <w:r w:rsidR="00EF7C56" w:rsidRPr="00EF7C56">
              <w:rPr>
                <w:rFonts w:hint="eastAsia"/>
                <w:color w:val="000000"/>
              </w:rPr>
              <w:t>昭和　・　平成</w:t>
            </w:r>
          </w:p>
          <w:p w14:paraId="2ED5E290" w14:textId="325927B1" w:rsidR="00EF7C56" w:rsidRPr="00EF7C56" w:rsidRDefault="00EC24FE" w:rsidP="00EC24FE">
            <w:pPr>
              <w:pStyle w:val="10"/>
              <w:spacing w:line="240" w:lineRule="exact"/>
              <w:ind w:firstLineChars="200" w:firstLine="400"/>
              <w:jc w:val="both"/>
              <w:rPr>
                <w:color w:val="000000"/>
              </w:rPr>
            </w:pPr>
            <w:r w:rsidRPr="00EC24FE">
              <w:rPr>
                <w:rFonts w:ascii="HGS創英角ｺﾞｼｯｸUB" w:eastAsia="HGS創英角ｺﾞｼｯｸUB" w:hAnsi="HGS創英角ｺﾞｼｯｸUB" w:hint="eastAsia"/>
                <w:color w:val="FF0000"/>
              </w:rPr>
              <w:t>１０</w:t>
            </w:r>
            <w:r w:rsidR="00EF7C56" w:rsidRPr="00EF7C56">
              <w:rPr>
                <w:rFonts w:hint="eastAsia"/>
                <w:color w:val="000000"/>
              </w:rPr>
              <w:t xml:space="preserve">年　　</w:t>
            </w:r>
            <w:r w:rsidRPr="00EC24FE">
              <w:rPr>
                <w:rFonts w:ascii="HGS創英角ｺﾞｼｯｸUB" w:eastAsia="HGS創英角ｺﾞｼｯｸUB" w:hAnsi="HGS創英角ｺﾞｼｯｸUB" w:hint="eastAsia"/>
                <w:color w:val="FF0000"/>
              </w:rPr>
              <w:t>８</w:t>
            </w:r>
            <w:r w:rsidR="00EF7C56" w:rsidRPr="00EF7C56">
              <w:rPr>
                <w:rFonts w:hint="eastAsia"/>
                <w:color w:val="000000"/>
              </w:rPr>
              <w:t xml:space="preserve">月　</w:t>
            </w:r>
            <w:r w:rsidRPr="00EC24FE">
              <w:rPr>
                <w:rFonts w:ascii="HGS創英角ｺﾞｼｯｸUB" w:eastAsia="HGS創英角ｺﾞｼｯｸUB" w:hAnsi="HGS創英角ｺﾞｼｯｸUB" w:hint="eastAsia"/>
                <w:color w:val="FF0000"/>
              </w:rPr>
              <w:t>１</w:t>
            </w:r>
            <w:r w:rsidR="00913343">
              <w:rPr>
                <w:rFonts w:ascii="HGS創英角ｺﾞｼｯｸUB" w:eastAsia="HGS創英角ｺﾞｼｯｸUB" w:hAnsi="HGS創英角ｺﾞｼｯｸUB" w:hint="eastAsia"/>
                <w:color w:val="FF0000"/>
              </w:rPr>
              <w:t>５</w:t>
            </w:r>
            <w:r w:rsidR="00EF7C56" w:rsidRPr="00EF7C56">
              <w:rPr>
                <w:rFonts w:hint="eastAsia"/>
                <w:color w:val="000000"/>
              </w:rPr>
              <w:t>日</w:t>
            </w:r>
          </w:p>
          <w:p w14:paraId="1E911E75" w14:textId="67164103" w:rsidR="00EF7C56" w:rsidRPr="00DB12EE" w:rsidRDefault="00EF7C56" w:rsidP="00EF7C56">
            <w:pPr>
              <w:pStyle w:val="10"/>
              <w:spacing w:line="240" w:lineRule="exact"/>
              <w:ind w:leftChars="-4" w:left="-8" w:firstLineChars="650" w:firstLine="1300"/>
              <w:jc w:val="both"/>
              <w:rPr>
                <w:sz w:val="16"/>
                <w:szCs w:val="16"/>
              </w:rPr>
            </w:pPr>
            <w:r w:rsidRPr="00EF7C56">
              <w:rPr>
                <w:rFonts w:hint="eastAsia"/>
                <w:color w:val="000000"/>
              </w:rPr>
              <w:t xml:space="preserve">（　　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</w:rPr>
              <w:t>２６</w:t>
            </w:r>
            <w:r w:rsidRPr="00EF7C56">
              <w:rPr>
                <w:rFonts w:hint="eastAsia"/>
                <w:color w:val="000000"/>
              </w:rPr>
              <w:t>歳）</w:t>
            </w:r>
          </w:p>
        </w:tc>
      </w:tr>
      <w:tr w:rsidR="00EF7C56" w14:paraId="24D7F02D" w14:textId="77777777" w:rsidTr="00636272">
        <w:trPr>
          <w:trHeight w:hRule="exact" w:val="567"/>
          <w:jc w:val="center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36678EA2" w14:textId="77777777" w:rsidR="00EF7C56" w:rsidRPr="007D2BAB" w:rsidRDefault="00EF7C56" w:rsidP="0078693A">
            <w:pPr>
              <w:pStyle w:val="10"/>
              <w:spacing w:after="30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0"/>
            <w:vAlign w:val="center"/>
          </w:tcPr>
          <w:p w14:paraId="4BB8D7F7" w14:textId="3CDBA0DE" w:rsidR="00EF7C56" w:rsidRPr="007D2BAB" w:rsidRDefault="00EF7C56" w:rsidP="0078693A">
            <w:pPr>
              <w:pStyle w:val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42BB31" w14:textId="613AAC8E" w:rsidR="00EF7C56" w:rsidRPr="00EC24FE" w:rsidRDefault="00EF7C56" w:rsidP="003324CF">
            <w:pPr>
              <w:pStyle w:val="10"/>
              <w:ind w:firstLine="660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 xml:space="preserve">　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山口　花子</w:t>
            </w:r>
          </w:p>
        </w:tc>
        <w:tc>
          <w:tcPr>
            <w:tcW w:w="30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4BEC8" w14:textId="5460441D" w:rsidR="00EF7C56" w:rsidRPr="006C5D83" w:rsidRDefault="00EF7C56" w:rsidP="00B60FA4">
            <w:pPr>
              <w:pStyle w:val="10"/>
              <w:ind w:leftChars="-4" w:left="-1" w:hangingChars="3" w:hanging="7"/>
              <w:rPr>
                <w:sz w:val="24"/>
                <w:szCs w:val="24"/>
              </w:rPr>
            </w:pPr>
          </w:p>
        </w:tc>
      </w:tr>
    </w:tbl>
    <w:p w14:paraId="6AA1EC41" w14:textId="16B4C55B" w:rsidR="00D55C80" w:rsidRDefault="0091334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B538A" wp14:editId="30AF83D1">
                <wp:simplePos x="0" y="0"/>
                <wp:positionH relativeFrom="column">
                  <wp:posOffset>4293870</wp:posOffset>
                </wp:positionH>
                <wp:positionV relativeFrom="paragraph">
                  <wp:posOffset>93980</wp:posOffset>
                </wp:positionV>
                <wp:extent cx="2012950" cy="298450"/>
                <wp:effectExtent l="0" t="209550" r="25400" b="2540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298450"/>
                        </a:xfrm>
                        <a:prstGeom prst="borderCallout1">
                          <a:avLst>
                            <a:gd name="adj1" fmla="val -4738"/>
                            <a:gd name="adj2" fmla="val 90154"/>
                            <a:gd name="adj3" fmla="val -65777"/>
                            <a:gd name="adj4" fmla="val 6077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C8303E" w14:textId="592F88AF" w:rsidR="00913343" w:rsidRPr="001630E8" w:rsidRDefault="00913343" w:rsidP="0091334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</w:rPr>
                              <w:t>申請日時点の年齢を記載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538A" id="吹き出し: 線 3" o:spid="_x0000_s1030" type="#_x0000_t47" style="position:absolute;left:0;text-align:left;margin-left:338.1pt;margin-top:7.4pt;width:158.5pt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" adj="13128,-14208,19473,-1023" fillcolor="window" strokecolor="#f79646" strokeweight="2pt">
                <v:textbox>
                  <w:txbxContent>
                    <w:p w14:paraId="2FC8303E" w14:textId="592F88AF" w:rsidR="00913343" w:rsidRPr="001630E8" w:rsidRDefault="00913343" w:rsidP="0091334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</w:rPr>
                        <w:t>申請日時点の年齢を記載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3BA8ACCB" w14:textId="7C8B65AE" w:rsidR="003C65F9" w:rsidRPr="004B4462" w:rsidRDefault="00BB16D0">
      <w:pPr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３</w:t>
      </w:r>
      <w:r w:rsidR="00D55C80" w:rsidRPr="004B4462">
        <w:rPr>
          <w:rFonts w:hint="eastAsia"/>
          <w:b/>
          <w:bCs/>
          <w:sz w:val="24"/>
          <w:szCs w:val="24"/>
        </w:rPr>
        <w:t xml:space="preserve">　借入概要</w:t>
      </w:r>
      <w:r w:rsidR="00BA6A4B">
        <w:rPr>
          <w:rFonts w:hint="eastAsia"/>
          <w:b/>
          <w:bCs/>
          <w:sz w:val="24"/>
          <w:szCs w:val="24"/>
        </w:rPr>
        <w:t>（前年度から借入先に変更がない場合は記入する必要はありません。）</w:t>
      </w:r>
    </w:p>
    <w:tbl>
      <w:tblPr>
        <w:tblOverlap w:val="never"/>
        <w:tblW w:w="92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807"/>
        <w:gridCol w:w="1474"/>
        <w:gridCol w:w="465"/>
        <w:gridCol w:w="1225"/>
        <w:gridCol w:w="476"/>
        <w:gridCol w:w="1775"/>
        <w:gridCol w:w="994"/>
      </w:tblGrid>
      <w:tr w:rsidR="007D2BAB" w:rsidRPr="00F0402F" w14:paraId="6DE92995" w14:textId="77777777" w:rsidTr="00636272">
        <w:trPr>
          <w:trHeight w:hRule="exact" w:val="62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3B6A6623" w14:textId="74E733B0" w:rsidR="007D2BAB" w:rsidRPr="007D2BAB" w:rsidRDefault="007D2BAB" w:rsidP="00636272">
            <w:pPr>
              <w:pStyle w:val="1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7D2BAB">
              <w:rPr>
                <w:color w:val="000000"/>
                <w:sz w:val="22"/>
                <w:szCs w:val="22"/>
              </w:rPr>
              <w:t>借</w:t>
            </w:r>
            <w:r w:rsidRPr="007D2BA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D2BAB">
              <w:rPr>
                <w:color w:val="000000"/>
                <w:sz w:val="22"/>
                <w:szCs w:val="22"/>
              </w:rPr>
              <w:t>入</w:t>
            </w:r>
            <w:r w:rsidRPr="007D2BA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7D2BAB">
              <w:rPr>
                <w:color w:val="000000"/>
                <w:sz w:val="22"/>
                <w:szCs w:val="22"/>
              </w:rPr>
              <w:t>先</w:t>
            </w:r>
            <w:r w:rsidRPr="007D2BAB">
              <w:rPr>
                <w:sz w:val="22"/>
                <w:szCs w:val="22"/>
              </w:rPr>
              <w:br/>
            </w:r>
            <w:r w:rsidRPr="007D2BAB">
              <w:rPr>
                <w:color w:val="000000"/>
                <w:sz w:val="22"/>
                <w:szCs w:val="22"/>
              </w:rPr>
              <w:t>(金融機関名等)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2AB1D" w14:textId="6AB825F2" w:rsidR="007D2BAB" w:rsidRPr="00EC24FE" w:rsidRDefault="00EC24FE" w:rsidP="00EC24FE">
            <w:pPr>
              <w:pStyle w:val="10"/>
              <w:rPr>
                <w:rFonts w:ascii="HGS創英角ｺﾞｼｯｸUB" w:eastAsia="HGS創英角ｺﾞｼｯｸUB" w:hAnsi="HGS創英角ｺﾞｼｯｸUB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■■銀行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121609" w14:textId="6BCD1605" w:rsidR="007B1B2A" w:rsidRDefault="007D2BAB" w:rsidP="00636272">
            <w:pPr>
              <w:pStyle w:val="10"/>
              <w:spacing w:line="240" w:lineRule="exact"/>
              <w:ind w:firstLineChars="56" w:firstLine="123"/>
              <w:jc w:val="center"/>
              <w:rPr>
                <w:color w:val="000000"/>
                <w:sz w:val="22"/>
                <w:szCs w:val="22"/>
              </w:rPr>
            </w:pPr>
            <w:r w:rsidRPr="007B1B2A">
              <w:rPr>
                <w:rFonts w:hint="eastAsia"/>
                <w:color w:val="000000"/>
                <w:sz w:val="22"/>
                <w:szCs w:val="22"/>
              </w:rPr>
              <w:t>第１回返済</w:t>
            </w:r>
          </w:p>
          <w:p w14:paraId="68426438" w14:textId="31ED743A" w:rsidR="007D2BAB" w:rsidRPr="006C5D83" w:rsidRDefault="007D2BAB" w:rsidP="00636272">
            <w:pPr>
              <w:pStyle w:val="10"/>
              <w:spacing w:line="240" w:lineRule="exact"/>
              <w:ind w:firstLineChars="56" w:firstLine="123"/>
              <w:jc w:val="center"/>
              <w:rPr>
                <w:color w:val="000000"/>
                <w:sz w:val="24"/>
                <w:szCs w:val="24"/>
              </w:rPr>
            </w:pPr>
            <w:r w:rsidRPr="007B1B2A">
              <w:rPr>
                <w:rFonts w:hint="eastAsia"/>
                <w:color w:val="000000"/>
                <w:sz w:val="22"/>
                <w:szCs w:val="22"/>
              </w:rPr>
              <w:t>(予定)日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D2534" w14:textId="5794798E" w:rsidR="007D2BAB" w:rsidRPr="006C5D83" w:rsidRDefault="003C65F9" w:rsidP="007D2BAB">
            <w:pPr>
              <w:pStyle w:val="10"/>
              <w:ind w:firstLineChars="56" w:firstLine="134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７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６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２５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3F6CEC" w14:paraId="3D795825" w14:textId="77777777" w:rsidTr="00636272">
        <w:trPr>
          <w:trHeight w:hRule="exact" w:val="340"/>
          <w:jc w:val="center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30605A3F" w14:textId="264485CD" w:rsidR="003F6CEC" w:rsidRPr="003F6CEC" w:rsidRDefault="003F6CEC" w:rsidP="003F6CEC">
            <w:pPr>
              <w:pStyle w:val="10"/>
              <w:jc w:val="center"/>
              <w:rPr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借入</w:t>
            </w:r>
            <w:r w:rsidRPr="003F6CEC">
              <w:rPr>
                <w:rFonts w:hint="eastAsia"/>
                <w:color w:val="000000"/>
                <w:sz w:val="22"/>
                <w:szCs w:val="22"/>
              </w:rPr>
              <w:t>総額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7B72FEAC" w14:textId="77777777" w:rsidR="003F6CEC" w:rsidRPr="003F6CEC" w:rsidRDefault="003F6CEC" w:rsidP="00AF479C">
            <w:pPr>
              <w:pStyle w:val="10"/>
              <w:jc w:val="center"/>
              <w:rPr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利 率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05A0F9E2" w14:textId="2A48EB9B" w:rsidR="003F6CEC" w:rsidRPr="003F6CEC" w:rsidRDefault="003F6CEC" w:rsidP="00AF479C">
            <w:pPr>
              <w:pStyle w:val="10"/>
              <w:jc w:val="center"/>
              <w:rPr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金利種別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0"/>
            <w:vAlign w:val="center"/>
          </w:tcPr>
          <w:p w14:paraId="0B9F0E13" w14:textId="543B84A8" w:rsidR="003F6CEC" w:rsidRPr="003F6CEC" w:rsidRDefault="003F6CEC" w:rsidP="00AF479C">
            <w:pPr>
              <w:pStyle w:val="10"/>
              <w:jc w:val="center"/>
              <w:rPr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借入日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0"/>
            <w:vAlign w:val="center"/>
          </w:tcPr>
          <w:p w14:paraId="6FEBA081" w14:textId="22B8C790" w:rsidR="003F6CEC" w:rsidRPr="003F6CEC" w:rsidRDefault="003F6CEC" w:rsidP="00AF479C">
            <w:pPr>
              <w:pStyle w:val="10"/>
              <w:jc w:val="center"/>
              <w:rPr>
                <w:sz w:val="22"/>
                <w:szCs w:val="22"/>
              </w:rPr>
            </w:pPr>
            <w:r w:rsidRPr="003F6CEC">
              <w:rPr>
                <w:rFonts w:hint="eastAsia"/>
                <w:color w:val="000000"/>
                <w:sz w:val="22"/>
                <w:szCs w:val="22"/>
              </w:rPr>
              <w:t>返済</w:t>
            </w:r>
            <w:r w:rsidRPr="003F6CEC">
              <w:rPr>
                <w:color w:val="000000"/>
                <w:sz w:val="22"/>
                <w:szCs w:val="22"/>
              </w:rPr>
              <w:t>期間</w:t>
            </w:r>
          </w:p>
        </w:tc>
      </w:tr>
      <w:tr w:rsidR="003F6CEC" w14:paraId="6EFBEA81" w14:textId="77777777" w:rsidTr="00636272">
        <w:trPr>
          <w:trHeight w:hRule="exact" w:val="510"/>
          <w:jc w:val="center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53A4C" w14:textId="67066538" w:rsidR="003F6CEC" w:rsidRPr="003F6CEC" w:rsidRDefault="00EC24FE" w:rsidP="00EC24FE">
            <w:pPr>
              <w:pStyle w:val="10"/>
              <w:ind w:firstLineChars="150" w:firstLine="330"/>
              <w:rPr>
                <w:sz w:val="22"/>
                <w:szCs w:val="22"/>
              </w:rPr>
            </w:pPr>
            <w:r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  <w:szCs w:val="22"/>
              </w:rPr>
              <w:t>２４，０００，０００</w:t>
            </w:r>
            <w:r w:rsidR="003F6CEC" w:rsidRPr="003F6CEC">
              <w:rPr>
                <w:color w:val="000000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3A488E" w14:textId="1774112C" w:rsidR="003F6CEC" w:rsidRPr="003F6CEC" w:rsidRDefault="003F6CEC" w:rsidP="00EC24FE">
            <w:pPr>
              <w:pStyle w:val="10"/>
              <w:ind w:firstLineChars="100" w:firstLine="220"/>
              <w:rPr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年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  <w:szCs w:val="22"/>
              </w:rPr>
              <w:t>１．０</w:t>
            </w:r>
            <w:r w:rsidRPr="003F6CEC">
              <w:rPr>
                <w:color w:val="000000"/>
                <w:sz w:val="22"/>
                <w:szCs w:val="22"/>
              </w:rPr>
              <w:t>％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E4C58" w14:textId="0C6F1276" w:rsidR="003F6CEC" w:rsidRDefault="007E6F3A" w:rsidP="00AF479C">
            <w:pPr>
              <w:pStyle w:val="1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830E3B" wp14:editId="0B875FC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25400</wp:posOffset>
                      </wp:positionV>
                      <wp:extent cx="438150" cy="1905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657B0" id="楕円 5" o:spid="_x0000_s1026" style="position:absolute;left:0;text-align:left;margin-left:20.25pt;margin-top:2pt;width:34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" filled="f" strokecolor="red" strokeweight="2pt"/>
                  </w:pict>
                </mc:Fallback>
              </mc:AlternateContent>
            </w:r>
            <w:r w:rsidR="003F6CEC">
              <w:rPr>
                <w:color w:val="000000"/>
                <w:sz w:val="16"/>
                <w:szCs w:val="16"/>
              </w:rPr>
              <w:t>固定・変動・その他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C3C73A" w14:textId="4C9397C6" w:rsidR="003F6CEC" w:rsidRDefault="003F6CEC" w:rsidP="00EC24FE">
            <w:pPr>
              <w:pStyle w:val="10"/>
              <w:tabs>
                <w:tab w:val="left" w:pos="715"/>
                <w:tab w:val="left" w:pos="1258"/>
                <w:tab w:val="left" w:pos="1795"/>
              </w:tabs>
              <w:ind w:firstLineChars="100" w:firstLine="18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令和</w:t>
            </w:r>
            <w:r w:rsidR="00EC24FE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18"/>
                <w:szCs w:val="18"/>
              </w:rPr>
              <w:t>７</w:t>
            </w:r>
            <w:r>
              <w:rPr>
                <w:color w:val="000000"/>
                <w:sz w:val="18"/>
                <w:szCs w:val="18"/>
              </w:rPr>
              <w:t>年</w:t>
            </w:r>
            <w:r w:rsidR="00EC24FE">
              <w:rPr>
                <w:color w:val="000000"/>
                <w:sz w:val="18"/>
                <w:szCs w:val="18"/>
              </w:rPr>
              <w:t xml:space="preserve"> 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18"/>
                <w:szCs w:val="18"/>
              </w:rPr>
              <w:t>５</w:t>
            </w:r>
            <w:r>
              <w:rPr>
                <w:color w:val="000000"/>
                <w:sz w:val="18"/>
                <w:szCs w:val="18"/>
              </w:rPr>
              <w:t>月</w:t>
            </w:r>
            <w:r w:rsidR="00EC24F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18"/>
                <w:szCs w:val="18"/>
              </w:rPr>
              <w:t>３０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CE44" w14:textId="7E0841F2" w:rsidR="003F6CEC" w:rsidRPr="00EC24FE" w:rsidRDefault="00EC24FE" w:rsidP="00EC24FE">
            <w:pPr>
              <w:pStyle w:val="10"/>
              <w:jc w:val="right"/>
              <w:rPr>
                <w:color w:val="000000"/>
                <w:sz w:val="22"/>
                <w:szCs w:val="22"/>
              </w:rPr>
            </w:pPr>
            <w:r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  <w:szCs w:val="22"/>
              </w:rPr>
              <w:t>３０</w:t>
            </w:r>
            <w:r w:rsidR="003F6CEC" w:rsidRPr="003F6CEC">
              <w:rPr>
                <w:color w:val="000000"/>
                <w:sz w:val="22"/>
                <w:szCs w:val="22"/>
              </w:rPr>
              <w:t>年</w:t>
            </w:r>
          </w:p>
        </w:tc>
      </w:tr>
      <w:tr w:rsidR="00037B39" w14:paraId="442DA387" w14:textId="77777777" w:rsidTr="00636272">
        <w:trPr>
          <w:trHeight w:hRule="exact" w:val="510"/>
          <w:jc w:val="center"/>
        </w:trPr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DD2A8" w14:textId="5F847AD5" w:rsidR="00037B39" w:rsidRPr="003F6CEC" w:rsidRDefault="00037B39" w:rsidP="00037B39">
            <w:pPr>
              <w:pStyle w:val="10"/>
              <w:ind w:left="2080"/>
              <w:rPr>
                <w:color w:val="000000"/>
                <w:sz w:val="22"/>
                <w:szCs w:val="22"/>
              </w:rPr>
            </w:pPr>
            <w:r w:rsidRPr="003F6CEC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Pr="003F6CEC">
              <w:rPr>
                <w:color w:val="000000"/>
                <w:sz w:val="22"/>
                <w:szCs w:val="22"/>
              </w:rPr>
              <w:t>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74135" w14:textId="786936D6" w:rsidR="00037B39" w:rsidRPr="003F6CEC" w:rsidRDefault="00037B39" w:rsidP="00037B39">
            <w:pPr>
              <w:pStyle w:val="10"/>
              <w:tabs>
                <w:tab w:val="left" w:pos="1075"/>
              </w:tabs>
              <w:ind w:firstLineChars="100" w:firstLine="220"/>
              <w:rPr>
                <w:color w:val="000000"/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年</w:t>
            </w:r>
            <w:r w:rsidRPr="003F6CEC">
              <w:rPr>
                <w:color w:val="000000"/>
                <w:sz w:val="22"/>
                <w:szCs w:val="22"/>
              </w:rPr>
              <w:tab/>
              <w:t>％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D87B6" w14:textId="77699A70" w:rsidR="00037B39" w:rsidRDefault="00037B39" w:rsidP="00037B39">
            <w:pPr>
              <w:pStyle w:val="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固定・変動・その他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C3BE5" w14:textId="2956ADB4" w:rsidR="00037B39" w:rsidRDefault="00037B39" w:rsidP="00037B39">
            <w:pPr>
              <w:pStyle w:val="10"/>
              <w:tabs>
                <w:tab w:val="left" w:pos="715"/>
                <w:tab w:val="left" w:pos="1258"/>
                <w:tab w:val="left" w:pos="179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令和</w:t>
            </w:r>
            <w:r>
              <w:rPr>
                <w:color w:val="000000"/>
                <w:sz w:val="18"/>
                <w:szCs w:val="18"/>
              </w:rPr>
              <w:tab/>
              <w:t>年</w:t>
            </w:r>
            <w:r>
              <w:rPr>
                <w:color w:val="000000"/>
                <w:sz w:val="18"/>
                <w:szCs w:val="18"/>
              </w:rPr>
              <w:tab/>
              <w:t>月</w:t>
            </w:r>
            <w:r>
              <w:rPr>
                <w:color w:val="000000"/>
                <w:sz w:val="18"/>
                <w:szCs w:val="18"/>
              </w:rPr>
              <w:tab/>
              <w:t>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6D73" w14:textId="7D52A555" w:rsidR="00037B39" w:rsidRPr="003F6CEC" w:rsidRDefault="00037B39" w:rsidP="00037B39">
            <w:pPr>
              <w:pStyle w:val="10"/>
              <w:jc w:val="right"/>
              <w:rPr>
                <w:color w:val="000000"/>
                <w:sz w:val="22"/>
                <w:szCs w:val="22"/>
              </w:rPr>
            </w:pPr>
            <w:r w:rsidRPr="003F6CEC">
              <w:rPr>
                <w:color w:val="000000"/>
                <w:sz w:val="22"/>
                <w:szCs w:val="22"/>
              </w:rPr>
              <w:t>年</w:t>
            </w:r>
          </w:p>
        </w:tc>
      </w:tr>
    </w:tbl>
    <w:p w14:paraId="45CA4B2D" w14:textId="4AB17551" w:rsidR="003A56F1" w:rsidRDefault="00D55C80" w:rsidP="008564E8">
      <w:pPr>
        <w:rPr>
          <w:color w:val="000000"/>
          <w:sz w:val="22"/>
          <w:szCs w:val="22"/>
        </w:rPr>
      </w:pPr>
      <w:r w:rsidRPr="00D55C80">
        <w:rPr>
          <w:rFonts w:hint="eastAsia"/>
          <w:color w:val="000000"/>
          <w:sz w:val="22"/>
          <w:szCs w:val="22"/>
        </w:rPr>
        <w:t>※</w:t>
      </w:r>
      <w:r w:rsidR="008564E8">
        <w:rPr>
          <w:rFonts w:hint="eastAsia"/>
          <w:color w:val="000000"/>
          <w:sz w:val="22"/>
          <w:szCs w:val="22"/>
        </w:rPr>
        <w:t>借入先が複数ある場合は、本様式を使用して、「３</w:t>
      </w:r>
      <w:r w:rsidR="008564E8">
        <w:rPr>
          <w:rFonts w:hint="eastAsia"/>
          <w:color w:val="000000"/>
          <w:sz w:val="22"/>
          <w:szCs w:val="22"/>
        </w:rPr>
        <w:t xml:space="preserve"> </w:t>
      </w:r>
      <w:r w:rsidR="008564E8">
        <w:rPr>
          <w:rFonts w:hint="eastAsia"/>
          <w:color w:val="000000"/>
          <w:sz w:val="22"/>
          <w:szCs w:val="22"/>
        </w:rPr>
        <w:t>借入概要」の欄のみ記載してください</w:t>
      </w:r>
      <w:r w:rsidRPr="00D55C80">
        <w:rPr>
          <w:color w:val="000000"/>
          <w:sz w:val="22"/>
          <w:szCs w:val="22"/>
        </w:rPr>
        <w:t>。</w:t>
      </w:r>
    </w:p>
    <w:p w14:paraId="14EE76B4" w14:textId="5B2F1621" w:rsidR="00782B8E" w:rsidRPr="00782B8E" w:rsidRDefault="00782B8E" w:rsidP="00782B8E">
      <w:pPr>
        <w:spacing w:beforeLines="50" w:before="180"/>
        <w:rPr>
          <w:rFonts w:hint="eastAsia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□ やまぐち若者定着応援事業補助金誓約書兼同意書（別紙２）を添付してください。</w:t>
      </w:r>
      <w:bookmarkStart w:id="0" w:name="_GoBack"/>
      <w:bookmarkEnd w:id="0"/>
    </w:p>
    <w:sectPr w:rsidR="00782B8E" w:rsidRPr="00782B8E">
      <w:pgSz w:w="11906" w:h="16838"/>
      <w:pgMar w:top="567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E2867" w14:textId="77777777" w:rsidR="00190075" w:rsidRDefault="00190075">
      <w:r>
        <w:separator/>
      </w:r>
    </w:p>
  </w:endnote>
  <w:endnote w:type="continuationSeparator" w:id="0">
    <w:p w14:paraId="27D03F1A" w14:textId="77777777" w:rsidR="00190075" w:rsidRDefault="0019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B8D2B" w14:textId="77777777" w:rsidR="00190075" w:rsidRDefault="00190075">
      <w:r>
        <w:separator/>
      </w:r>
    </w:p>
  </w:footnote>
  <w:footnote w:type="continuationSeparator" w:id="0">
    <w:p w14:paraId="0D7A0BCA" w14:textId="77777777" w:rsidR="00190075" w:rsidRDefault="0019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FA"/>
    <w:rsid w:val="00022D4F"/>
    <w:rsid w:val="00037B39"/>
    <w:rsid w:val="000E5922"/>
    <w:rsid w:val="000E743B"/>
    <w:rsid w:val="001155F3"/>
    <w:rsid w:val="001630E8"/>
    <w:rsid w:val="0016499D"/>
    <w:rsid w:val="00176F9E"/>
    <w:rsid w:val="00190075"/>
    <w:rsid w:val="001D47C5"/>
    <w:rsid w:val="00255969"/>
    <w:rsid w:val="00287E79"/>
    <w:rsid w:val="0029452F"/>
    <w:rsid w:val="002A40DC"/>
    <w:rsid w:val="00325B40"/>
    <w:rsid w:val="00347267"/>
    <w:rsid w:val="00360269"/>
    <w:rsid w:val="003A56F1"/>
    <w:rsid w:val="003C65F9"/>
    <w:rsid w:val="003D5896"/>
    <w:rsid w:val="003F61B5"/>
    <w:rsid w:val="003F6CEC"/>
    <w:rsid w:val="00460B82"/>
    <w:rsid w:val="004836A0"/>
    <w:rsid w:val="004B4462"/>
    <w:rsid w:val="004F0055"/>
    <w:rsid w:val="004F188E"/>
    <w:rsid w:val="00583D3C"/>
    <w:rsid w:val="005A39EA"/>
    <w:rsid w:val="005B1946"/>
    <w:rsid w:val="005D02D9"/>
    <w:rsid w:val="005D6F30"/>
    <w:rsid w:val="00631FC9"/>
    <w:rsid w:val="00636272"/>
    <w:rsid w:val="006C57FD"/>
    <w:rsid w:val="006C5D83"/>
    <w:rsid w:val="006E3251"/>
    <w:rsid w:val="006E6287"/>
    <w:rsid w:val="00755147"/>
    <w:rsid w:val="00782B8E"/>
    <w:rsid w:val="0078693A"/>
    <w:rsid w:val="007B1B2A"/>
    <w:rsid w:val="007C7187"/>
    <w:rsid w:val="007D2BAB"/>
    <w:rsid w:val="007E6F3A"/>
    <w:rsid w:val="00814AD0"/>
    <w:rsid w:val="008564E8"/>
    <w:rsid w:val="00863505"/>
    <w:rsid w:val="008F0A10"/>
    <w:rsid w:val="009012EB"/>
    <w:rsid w:val="00913343"/>
    <w:rsid w:val="009161A9"/>
    <w:rsid w:val="00941472"/>
    <w:rsid w:val="009518B1"/>
    <w:rsid w:val="00962819"/>
    <w:rsid w:val="009C2390"/>
    <w:rsid w:val="009C51FA"/>
    <w:rsid w:val="00A31D00"/>
    <w:rsid w:val="00A34BF7"/>
    <w:rsid w:val="00A52812"/>
    <w:rsid w:val="00A771AC"/>
    <w:rsid w:val="00AB3B25"/>
    <w:rsid w:val="00AD7D92"/>
    <w:rsid w:val="00AE4A24"/>
    <w:rsid w:val="00AF479C"/>
    <w:rsid w:val="00B01C82"/>
    <w:rsid w:val="00B07767"/>
    <w:rsid w:val="00B60FA4"/>
    <w:rsid w:val="00BA6A4B"/>
    <w:rsid w:val="00BB16D0"/>
    <w:rsid w:val="00C239E5"/>
    <w:rsid w:val="00C571E1"/>
    <w:rsid w:val="00C80B2D"/>
    <w:rsid w:val="00CC22C7"/>
    <w:rsid w:val="00CE5244"/>
    <w:rsid w:val="00D01959"/>
    <w:rsid w:val="00D1614E"/>
    <w:rsid w:val="00D33976"/>
    <w:rsid w:val="00D55C80"/>
    <w:rsid w:val="00D66B3A"/>
    <w:rsid w:val="00D70870"/>
    <w:rsid w:val="00D81A32"/>
    <w:rsid w:val="00D96273"/>
    <w:rsid w:val="00DB12EE"/>
    <w:rsid w:val="00DD251F"/>
    <w:rsid w:val="00DF6F49"/>
    <w:rsid w:val="00E03ECA"/>
    <w:rsid w:val="00E23788"/>
    <w:rsid w:val="00E3078F"/>
    <w:rsid w:val="00E36A94"/>
    <w:rsid w:val="00EC24FE"/>
    <w:rsid w:val="00EF7C56"/>
    <w:rsid w:val="00F00DD3"/>
    <w:rsid w:val="00F0402F"/>
    <w:rsid w:val="00F307D0"/>
    <w:rsid w:val="00F34992"/>
    <w:rsid w:val="00F65A9E"/>
    <w:rsid w:val="00F86906"/>
    <w:rsid w:val="00FA1835"/>
    <w:rsid w:val="00FA5D14"/>
    <w:rsid w:val="00FC2F2B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44611"/>
  <w15:docId w15:val="{2F23EC2C-5DB3-446A-BDAF-2E93DC12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その他|1_"/>
    <w:basedOn w:val="a0"/>
    <w:link w:val="10"/>
    <w:rsid w:val="00F0402F"/>
    <w:rPr>
      <w:rFonts w:ascii="ＭＳ 明朝" w:eastAsia="ＭＳ 明朝" w:hAnsi="ＭＳ 明朝" w:cs="ＭＳ 明朝"/>
      <w:sz w:val="20"/>
    </w:rPr>
  </w:style>
  <w:style w:type="paragraph" w:customStyle="1" w:styleId="10">
    <w:name w:val="その他|1"/>
    <w:basedOn w:val="a"/>
    <w:link w:val="1"/>
    <w:rsid w:val="00F0402F"/>
    <w:pPr>
      <w:jc w:val="left"/>
    </w:pPr>
    <w:rPr>
      <w:rFonts w:ascii="ＭＳ 明朝" w:eastAsia="ＭＳ 明朝" w:hAnsi="ＭＳ 明朝" w:cs="ＭＳ 明朝"/>
      <w:sz w:val="20"/>
    </w:rPr>
  </w:style>
  <w:style w:type="character" w:customStyle="1" w:styleId="11">
    <w:name w:val="テーブルのキャプション|1_"/>
    <w:basedOn w:val="a0"/>
    <w:link w:val="12"/>
    <w:rsid w:val="00AF479C"/>
    <w:rPr>
      <w:rFonts w:ascii="ＭＳ 明朝" w:eastAsia="ＭＳ 明朝" w:hAnsi="ＭＳ 明朝" w:cs="ＭＳ 明朝"/>
      <w:sz w:val="20"/>
    </w:rPr>
  </w:style>
  <w:style w:type="paragraph" w:customStyle="1" w:styleId="12">
    <w:name w:val="テーブルのキャプション|1"/>
    <w:basedOn w:val="a"/>
    <w:link w:val="11"/>
    <w:rsid w:val="00AF479C"/>
    <w:pPr>
      <w:jc w:val="left"/>
    </w:pPr>
    <w:rPr>
      <w:rFonts w:ascii="ＭＳ 明朝" w:eastAsia="ＭＳ 明朝" w:hAnsi="ＭＳ 明朝" w:cs="ＭＳ 明朝"/>
      <w:sz w:val="20"/>
    </w:rPr>
  </w:style>
  <w:style w:type="table" w:styleId="ad">
    <w:name w:val="Grid Table Light"/>
    <w:basedOn w:val="a1"/>
    <w:uiPriority w:val="40"/>
    <w:rsid w:val="00B07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B07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e">
    <w:name w:val="Hyperlink"/>
    <w:basedOn w:val="a0"/>
    <w:uiPriority w:val="99"/>
    <w:unhideWhenUsed/>
    <w:rsid w:val="00EC24F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C2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aaaaa@zzzzzzz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吉武　龍太郎</cp:lastModifiedBy>
  <cp:revision>4</cp:revision>
  <cp:lastPrinted>2025-03-07T09:29:00Z</cp:lastPrinted>
  <dcterms:created xsi:type="dcterms:W3CDTF">2025-03-17T03:14:00Z</dcterms:created>
  <dcterms:modified xsi:type="dcterms:W3CDTF">2025-03-28T08:53:00Z</dcterms:modified>
</cp:coreProperties>
</file>